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2310A" w:rsidRDefault="005001AE" w:rsidP="00BF3082">
      <w:pPr>
        <w:jc w:val="center"/>
        <w:rPr>
          <w:rFonts w:asciiTheme="minorHAnsi" w:hAnsiTheme="minorHAnsi"/>
          <w:b/>
        </w:rPr>
      </w:pPr>
      <w:r>
        <w:rPr>
          <w:rFonts w:asciiTheme="minorHAnsi" w:hAnsiTheme="minorHAnsi"/>
          <w:b/>
        </w:rPr>
        <w:t>Planning Commission</w:t>
      </w:r>
      <w:r w:rsidR="00490A2E">
        <w:rPr>
          <w:rFonts w:asciiTheme="minorHAnsi" w:hAnsiTheme="minorHAnsi"/>
          <w:b/>
        </w:rPr>
        <w:t xml:space="preserve">, </w:t>
      </w:r>
      <w:r w:rsidR="00423C29">
        <w:rPr>
          <w:rFonts w:asciiTheme="minorHAnsi" w:hAnsiTheme="minorHAnsi"/>
          <w:b/>
        </w:rPr>
        <w:t>June 29</w:t>
      </w:r>
      <w:r w:rsidR="000C7BF7" w:rsidRPr="000C7BF7">
        <w:rPr>
          <w:rFonts w:asciiTheme="minorHAnsi" w:hAnsiTheme="minorHAnsi"/>
          <w:b/>
          <w:vertAlign w:val="superscript"/>
        </w:rPr>
        <w:t>th</w:t>
      </w:r>
      <w:r w:rsidR="000C7BF7">
        <w:rPr>
          <w:rFonts w:asciiTheme="minorHAnsi" w:hAnsiTheme="minorHAnsi"/>
          <w:b/>
        </w:rPr>
        <w:t>, 2023</w:t>
      </w:r>
    </w:p>
    <w:p w:rsidR="00410A40" w:rsidRPr="0002310A" w:rsidRDefault="00410A40" w:rsidP="0002310A">
      <w:pPr>
        <w:jc w:val="center"/>
        <w:rPr>
          <w:rFonts w:asciiTheme="minorHAnsi" w:hAnsiTheme="minorHAnsi"/>
          <w:b/>
        </w:rPr>
      </w:pPr>
    </w:p>
    <w:p w:rsidR="00070439" w:rsidRDefault="00FA3EB0" w:rsidP="0002310A">
      <w:pPr>
        <w:rPr>
          <w:rFonts w:asciiTheme="minorHAnsi" w:hAnsiTheme="minorHAnsi" w:cstheme="minorHAnsi"/>
        </w:rPr>
      </w:pPr>
      <w:r w:rsidRPr="006419B3">
        <w:rPr>
          <w:rFonts w:asciiTheme="minorHAnsi" w:hAnsiTheme="minorHAnsi" w:cstheme="minorHAnsi"/>
        </w:rPr>
        <w:t xml:space="preserve">On </w:t>
      </w:r>
      <w:r w:rsidR="00C25A6A">
        <w:rPr>
          <w:rFonts w:asciiTheme="minorHAnsi" w:hAnsiTheme="minorHAnsi" w:cstheme="minorHAnsi"/>
        </w:rPr>
        <w:t>Ju</w:t>
      </w:r>
      <w:r w:rsidR="00423C29">
        <w:rPr>
          <w:rFonts w:asciiTheme="minorHAnsi" w:hAnsiTheme="minorHAnsi" w:cstheme="minorHAnsi"/>
        </w:rPr>
        <w:t>ne 29</w:t>
      </w:r>
      <w:r w:rsidR="000C7BF7" w:rsidRPr="000C7BF7">
        <w:rPr>
          <w:rFonts w:asciiTheme="minorHAnsi" w:hAnsiTheme="minorHAnsi" w:cstheme="minorHAnsi"/>
          <w:vertAlign w:val="superscript"/>
        </w:rPr>
        <w:t>th</w:t>
      </w:r>
      <w:r w:rsidR="000C7BF7">
        <w:rPr>
          <w:rFonts w:asciiTheme="minorHAnsi" w:hAnsiTheme="minorHAnsi" w:cstheme="minorHAnsi"/>
        </w:rPr>
        <w:t>, 2023</w:t>
      </w:r>
      <w:r w:rsidR="00BD70B3">
        <w:rPr>
          <w:rFonts w:asciiTheme="minorHAnsi" w:hAnsiTheme="minorHAnsi" w:cstheme="minorHAnsi"/>
        </w:rPr>
        <w:t>,</w:t>
      </w:r>
      <w:r w:rsidR="009B1F47">
        <w:rPr>
          <w:rFonts w:asciiTheme="minorHAnsi" w:hAnsiTheme="minorHAnsi" w:cstheme="minorHAnsi"/>
        </w:rPr>
        <w:t xml:space="preserve"> </w:t>
      </w:r>
      <w:r w:rsidR="0037352F" w:rsidRPr="006419B3">
        <w:rPr>
          <w:rFonts w:asciiTheme="minorHAnsi" w:hAnsiTheme="minorHAnsi" w:cstheme="minorHAnsi"/>
        </w:rPr>
        <w:t xml:space="preserve">the </w:t>
      </w:r>
      <w:r w:rsidR="005001AE">
        <w:rPr>
          <w:rFonts w:asciiTheme="minorHAnsi" w:hAnsiTheme="minorHAnsi" w:cstheme="minorHAnsi"/>
        </w:rPr>
        <w:t>Planning Commission</w:t>
      </w:r>
      <w:r w:rsidR="00882850" w:rsidRPr="006419B3">
        <w:rPr>
          <w:rFonts w:asciiTheme="minorHAnsi" w:hAnsiTheme="minorHAnsi" w:cstheme="minorHAnsi"/>
        </w:rPr>
        <w:t xml:space="preserve"> </w:t>
      </w:r>
      <w:r w:rsidR="0002310A" w:rsidRPr="006419B3">
        <w:rPr>
          <w:rFonts w:asciiTheme="minorHAnsi" w:hAnsiTheme="minorHAnsi" w:cstheme="minorHAnsi"/>
        </w:rPr>
        <w:t xml:space="preserve">meeting was </w:t>
      </w:r>
      <w:r w:rsidR="00490A2E" w:rsidRPr="006419B3">
        <w:rPr>
          <w:rFonts w:asciiTheme="minorHAnsi" w:hAnsiTheme="minorHAnsi" w:cstheme="minorHAnsi"/>
        </w:rPr>
        <w:t xml:space="preserve">called to order </w:t>
      </w:r>
      <w:r w:rsidR="0002310A" w:rsidRPr="006419B3">
        <w:rPr>
          <w:rFonts w:asciiTheme="minorHAnsi" w:hAnsiTheme="minorHAnsi" w:cstheme="minorHAnsi"/>
        </w:rPr>
        <w:t xml:space="preserve">at </w:t>
      </w:r>
      <w:r w:rsidR="00A04216">
        <w:rPr>
          <w:rFonts w:asciiTheme="minorHAnsi" w:hAnsiTheme="minorHAnsi" w:cstheme="minorHAnsi"/>
        </w:rPr>
        <w:t>6</w:t>
      </w:r>
      <w:r w:rsidR="00110325" w:rsidRPr="006419B3">
        <w:rPr>
          <w:rFonts w:asciiTheme="minorHAnsi" w:hAnsiTheme="minorHAnsi" w:cstheme="minorHAnsi"/>
        </w:rPr>
        <w:t>:</w:t>
      </w:r>
      <w:r w:rsidR="008D28A3">
        <w:rPr>
          <w:rFonts w:asciiTheme="minorHAnsi" w:hAnsiTheme="minorHAnsi" w:cstheme="minorHAnsi"/>
        </w:rPr>
        <w:t>0</w:t>
      </w:r>
      <w:r w:rsidR="0062346A">
        <w:rPr>
          <w:rFonts w:asciiTheme="minorHAnsi" w:hAnsiTheme="minorHAnsi" w:cstheme="minorHAnsi"/>
        </w:rPr>
        <w:t>0</w:t>
      </w:r>
      <w:r w:rsidR="00110325" w:rsidRPr="006419B3">
        <w:rPr>
          <w:rFonts w:asciiTheme="minorHAnsi" w:hAnsiTheme="minorHAnsi" w:cstheme="minorHAnsi"/>
        </w:rPr>
        <w:t xml:space="preserve"> p.m. </w:t>
      </w:r>
      <w:r w:rsidR="002F09FE" w:rsidRPr="006419B3">
        <w:rPr>
          <w:rFonts w:asciiTheme="minorHAnsi" w:hAnsiTheme="minorHAnsi" w:cstheme="minorHAnsi"/>
        </w:rPr>
        <w:t xml:space="preserve">at </w:t>
      </w:r>
      <w:r w:rsidR="00070A40">
        <w:rPr>
          <w:rFonts w:asciiTheme="minorHAnsi" w:hAnsiTheme="minorHAnsi" w:cstheme="minorHAnsi"/>
        </w:rPr>
        <w:t xml:space="preserve">the </w:t>
      </w:r>
      <w:r w:rsidR="00C25A6A">
        <w:rPr>
          <w:rFonts w:asciiTheme="minorHAnsi" w:hAnsiTheme="minorHAnsi" w:cstheme="minorHAnsi"/>
        </w:rPr>
        <w:t>Village Hall, 613 Main Street</w:t>
      </w:r>
      <w:r w:rsidR="002172B5">
        <w:rPr>
          <w:rFonts w:asciiTheme="minorHAnsi" w:hAnsiTheme="minorHAnsi" w:cstheme="minorHAnsi"/>
        </w:rPr>
        <w:t xml:space="preserve">, </w:t>
      </w:r>
      <w:r w:rsidR="00C25A6A">
        <w:rPr>
          <w:rFonts w:asciiTheme="minorHAnsi" w:hAnsiTheme="minorHAnsi" w:cstheme="minorHAnsi"/>
        </w:rPr>
        <w:t>Colfax, WI by J</w:t>
      </w:r>
      <w:r w:rsidR="00D35680">
        <w:rPr>
          <w:rFonts w:asciiTheme="minorHAnsi" w:hAnsiTheme="minorHAnsi" w:cstheme="minorHAnsi"/>
        </w:rPr>
        <w:t>eff Prince</w:t>
      </w:r>
      <w:r w:rsidR="00061ACC">
        <w:rPr>
          <w:rFonts w:asciiTheme="minorHAnsi" w:hAnsiTheme="minorHAnsi" w:cstheme="minorHAnsi"/>
        </w:rPr>
        <w:t>.</w:t>
      </w:r>
      <w:r w:rsidR="00490A2E" w:rsidRPr="006419B3">
        <w:rPr>
          <w:rFonts w:asciiTheme="minorHAnsi" w:hAnsiTheme="minorHAnsi" w:cstheme="minorHAnsi"/>
        </w:rPr>
        <w:t xml:space="preserve">  In attendance:  </w:t>
      </w:r>
      <w:r w:rsidR="006505D2">
        <w:rPr>
          <w:rFonts w:asciiTheme="minorHAnsi" w:hAnsiTheme="minorHAnsi" w:cstheme="minorHAnsi"/>
        </w:rPr>
        <w:t>Mike</w:t>
      </w:r>
      <w:r w:rsidR="000C7BF7">
        <w:rPr>
          <w:rFonts w:asciiTheme="minorHAnsi" w:hAnsiTheme="minorHAnsi" w:cstheme="minorHAnsi"/>
        </w:rPr>
        <w:t xml:space="preserve"> Buchne</w:t>
      </w:r>
      <w:r w:rsidR="00CD45C1">
        <w:rPr>
          <w:rFonts w:asciiTheme="minorHAnsi" w:hAnsiTheme="minorHAnsi" w:cstheme="minorHAnsi"/>
        </w:rPr>
        <w:t>r, Jason Johnson</w:t>
      </w:r>
      <w:proofErr w:type="gramStart"/>
      <w:r w:rsidR="00CD45C1">
        <w:rPr>
          <w:rFonts w:asciiTheme="minorHAnsi" w:hAnsiTheme="minorHAnsi" w:cstheme="minorHAnsi"/>
        </w:rPr>
        <w:t xml:space="preserve">, </w:t>
      </w:r>
      <w:r w:rsidR="000C7BF7">
        <w:rPr>
          <w:rFonts w:asciiTheme="minorHAnsi" w:hAnsiTheme="minorHAnsi" w:cstheme="minorHAnsi"/>
        </w:rPr>
        <w:t xml:space="preserve"> </w:t>
      </w:r>
      <w:r w:rsidR="00BD70B3">
        <w:rPr>
          <w:rFonts w:asciiTheme="minorHAnsi" w:hAnsiTheme="minorHAnsi" w:cstheme="minorHAnsi"/>
        </w:rPr>
        <w:t>Dave</w:t>
      </w:r>
      <w:proofErr w:type="gramEnd"/>
      <w:r w:rsidR="00BD70B3">
        <w:rPr>
          <w:rFonts w:asciiTheme="minorHAnsi" w:hAnsiTheme="minorHAnsi" w:cstheme="minorHAnsi"/>
        </w:rPr>
        <w:t xml:space="preserve"> </w:t>
      </w:r>
      <w:proofErr w:type="spellStart"/>
      <w:r w:rsidR="00BD70B3">
        <w:rPr>
          <w:rFonts w:asciiTheme="minorHAnsi" w:hAnsiTheme="minorHAnsi" w:cstheme="minorHAnsi"/>
        </w:rPr>
        <w:t>Hovre</w:t>
      </w:r>
      <w:proofErr w:type="spellEnd"/>
      <w:r w:rsidR="00F24CC3">
        <w:rPr>
          <w:rFonts w:asciiTheme="minorHAnsi" w:hAnsiTheme="minorHAnsi" w:cstheme="minorHAnsi"/>
        </w:rPr>
        <w:t xml:space="preserve">, </w:t>
      </w:r>
      <w:r w:rsidR="000C7BF7">
        <w:rPr>
          <w:rFonts w:asciiTheme="minorHAnsi" w:hAnsiTheme="minorHAnsi" w:cstheme="minorHAnsi"/>
        </w:rPr>
        <w:t>N</w:t>
      </w:r>
      <w:r w:rsidR="00C25A6A">
        <w:rPr>
          <w:rFonts w:asciiTheme="minorHAnsi" w:hAnsiTheme="minorHAnsi" w:cstheme="minorHAnsi"/>
        </w:rPr>
        <w:t xml:space="preserve">ancy </w:t>
      </w:r>
      <w:proofErr w:type="spellStart"/>
      <w:r w:rsidR="00C25A6A">
        <w:rPr>
          <w:rFonts w:asciiTheme="minorHAnsi" w:hAnsiTheme="minorHAnsi" w:cstheme="minorHAnsi"/>
        </w:rPr>
        <w:t>Hainstock</w:t>
      </w:r>
      <w:proofErr w:type="spellEnd"/>
      <w:r w:rsidR="000C7BF7">
        <w:rPr>
          <w:rFonts w:asciiTheme="minorHAnsi" w:hAnsiTheme="minorHAnsi" w:cstheme="minorHAnsi"/>
        </w:rPr>
        <w:t xml:space="preserve"> and Jeff Prince.  </w:t>
      </w:r>
      <w:r w:rsidR="00096648">
        <w:rPr>
          <w:rFonts w:asciiTheme="minorHAnsi" w:hAnsiTheme="minorHAnsi" w:cstheme="minorHAnsi"/>
        </w:rPr>
        <w:t xml:space="preserve">Excused:  </w:t>
      </w:r>
      <w:r w:rsidR="000C7BF7">
        <w:rPr>
          <w:rFonts w:asciiTheme="minorHAnsi" w:hAnsiTheme="minorHAnsi" w:cstheme="minorHAnsi"/>
        </w:rPr>
        <w:t xml:space="preserve">Logan </w:t>
      </w:r>
      <w:proofErr w:type="spellStart"/>
      <w:r w:rsidR="000C7BF7">
        <w:rPr>
          <w:rFonts w:asciiTheme="minorHAnsi" w:hAnsiTheme="minorHAnsi" w:cstheme="minorHAnsi"/>
        </w:rPr>
        <w:t>Michels</w:t>
      </w:r>
      <w:proofErr w:type="spellEnd"/>
      <w:r w:rsidR="00CD45C1">
        <w:rPr>
          <w:rFonts w:asciiTheme="minorHAnsi" w:hAnsiTheme="minorHAnsi" w:cstheme="minorHAnsi"/>
        </w:rPr>
        <w:t xml:space="preserve"> and Tiffany Prince</w:t>
      </w:r>
      <w:r w:rsidR="000C7BF7">
        <w:rPr>
          <w:rFonts w:asciiTheme="minorHAnsi" w:hAnsiTheme="minorHAnsi" w:cstheme="minorHAnsi"/>
        </w:rPr>
        <w:t>.</w:t>
      </w:r>
      <w:r w:rsidR="00C25A6A">
        <w:rPr>
          <w:rFonts w:asciiTheme="minorHAnsi" w:hAnsiTheme="minorHAnsi" w:cstheme="minorHAnsi"/>
        </w:rPr>
        <w:t xml:space="preserve"> </w:t>
      </w:r>
      <w:r w:rsidR="00217EDE" w:rsidRPr="006419B3">
        <w:rPr>
          <w:rFonts w:asciiTheme="minorHAnsi" w:hAnsiTheme="minorHAnsi" w:cstheme="minorHAnsi"/>
        </w:rPr>
        <w:t>Others Present</w:t>
      </w:r>
      <w:r w:rsidR="00F24CC3">
        <w:rPr>
          <w:rFonts w:asciiTheme="minorHAnsi" w:hAnsiTheme="minorHAnsi" w:cstheme="minorHAnsi"/>
        </w:rPr>
        <w:t xml:space="preserve">: </w:t>
      </w:r>
      <w:r w:rsidR="00CD45C1">
        <w:rPr>
          <w:rFonts w:asciiTheme="minorHAnsi" w:hAnsiTheme="minorHAnsi" w:cstheme="minorHAnsi"/>
        </w:rPr>
        <w:t xml:space="preserve">Bill </w:t>
      </w:r>
      <w:proofErr w:type="spellStart"/>
      <w:r w:rsidR="00CD45C1">
        <w:rPr>
          <w:rFonts w:asciiTheme="minorHAnsi" w:hAnsiTheme="minorHAnsi" w:cstheme="minorHAnsi"/>
        </w:rPr>
        <w:t>Berres</w:t>
      </w:r>
      <w:proofErr w:type="spellEnd"/>
      <w:r w:rsidR="00CD45C1">
        <w:rPr>
          <w:rFonts w:asciiTheme="minorHAnsi" w:hAnsiTheme="minorHAnsi" w:cstheme="minorHAnsi"/>
        </w:rPr>
        <w:t xml:space="preserve">, Nancy </w:t>
      </w:r>
      <w:proofErr w:type="spellStart"/>
      <w:r w:rsidR="00CD45C1">
        <w:rPr>
          <w:rFonts w:asciiTheme="minorHAnsi" w:hAnsiTheme="minorHAnsi" w:cstheme="minorHAnsi"/>
        </w:rPr>
        <w:t>Mouledoux</w:t>
      </w:r>
      <w:proofErr w:type="spellEnd"/>
      <w:r w:rsidR="00CD45C1">
        <w:rPr>
          <w:rFonts w:asciiTheme="minorHAnsi" w:hAnsiTheme="minorHAnsi" w:cstheme="minorHAnsi"/>
        </w:rPr>
        <w:t xml:space="preserve">, Mark </w:t>
      </w:r>
      <w:proofErr w:type="spellStart"/>
      <w:r w:rsidR="00CD45C1">
        <w:rPr>
          <w:rFonts w:asciiTheme="minorHAnsi" w:hAnsiTheme="minorHAnsi" w:cstheme="minorHAnsi"/>
        </w:rPr>
        <w:t>Mouledoux</w:t>
      </w:r>
      <w:proofErr w:type="spellEnd"/>
      <w:proofErr w:type="gramStart"/>
      <w:r w:rsidR="00CD45C1">
        <w:rPr>
          <w:rFonts w:asciiTheme="minorHAnsi" w:hAnsiTheme="minorHAnsi" w:cstheme="minorHAnsi"/>
        </w:rPr>
        <w:t>,  Jake</w:t>
      </w:r>
      <w:proofErr w:type="gramEnd"/>
      <w:r w:rsidR="00CD45C1">
        <w:rPr>
          <w:rFonts w:asciiTheme="minorHAnsi" w:hAnsiTheme="minorHAnsi" w:cstheme="minorHAnsi"/>
        </w:rPr>
        <w:t xml:space="preserve"> </w:t>
      </w:r>
      <w:proofErr w:type="spellStart"/>
      <w:r w:rsidR="00CD45C1">
        <w:rPr>
          <w:rFonts w:asciiTheme="minorHAnsi" w:hAnsiTheme="minorHAnsi" w:cstheme="minorHAnsi"/>
        </w:rPr>
        <w:t>Flodquist</w:t>
      </w:r>
      <w:proofErr w:type="spellEnd"/>
      <w:r w:rsidR="00CD45C1">
        <w:rPr>
          <w:rFonts w:asciiTheme="minorHAnsi" w:hAnsiTheme="minorHAnsi" w:cstheme="minorHAnsi"/>
        </w:rPr>
        <w:t xml:space="preserve"> and Deputy Clerk-Treasurer </w:t>
      </w:r>
      <w:proofErr w:type="spellStart"/>
      <w:r w:rsidR="00CD45C1">
        <w:rPr>
          <w:rFonts w:asciiTheme="minorHAnsi" w:hAnsiTheme="minorHAnsi" w:cstheme="minorHAnsi"/>
        </w:rPr>
        <w:t>Riemer</w:t>
      </w:r>
      <w:proofErr w:type="spellEnd"/>
      <w:r w:rsidR="00C25A6A">
        <w:rPr>
          <w:rFonts w:asciiTheme="minorHAnsi" w:hAnsiTheme="minorHAnsi" w:cstheme="minorHAnsi"/>
        </w:rPr>
        <w:t>.</w:t>
      </w:r>
    </w:p>
    <w:p w:rsidR="0043101B" w:rsidRDefault="0043101B" w:rsidP="00070439">
      <w:pPr>
        <w:rPr>
          <w:rFonts w:asciiTheme="minorHAnsi" w:hAnsiTheme="minorHAnsi" w:cstheme="minorHAnsi"/>
        </w:rPr>
      </w:pPr>
    </w:p>
    <w:p w:rsidR="00A2034C" w:rsidRDefault="00CD45C1" w:rsidP="00A04216">
      <w:pPr>
        <w:rPr>
          <w:rFonts w:asciiTheme="minorHAnsi" w:hAnsiTheme="minorHAnsi" w:cstheme="minorHAnsi"/>
          <w:b/>
        </w:rPr>
      </w:pPr>
      <w:r>
        <w:rPr>
          <w:rFonts w:asciiTheme="minorHAnsi" w:hAnsiTheme="minorHAnsi" w:cstheme="minorHAnsi"/>
          <w:b/>
        </w:rPr>
        <w:t>Hearing 1: Phase 2 East View Development</w:t>
      </w:r>
    </w:p>
    <w:p w:rsidR="00F55016" w:rsidRPr="00F55016" w:rsidRDefault="00CD45C1" w:rsidP="00F55016">
      <w:pPr>
        <w:pStyle w:val="ListParagraph"/>
        <w:numPr>
          <w:ilvl w:val="0"/>
          <w:numId w:val="26"/>
        </w:numPr>
        <w:rPr>
          <w:rFonts w:asciiTheme="minorHAnsi" w:hAnsiTheme="minorHAnsi" w:cstheme="minorHAnsi"/>
        </w:rPr>
      </w:pPr>
      <w:r w:rsidRPr="00F55016">
        <w:rPr>
          <w:rFonts w:asciiTheme="minorHAnsi" w:hAnsiTheme="minorHAnsi" w:cstheme="minorHAnsi"/>
        </w:rPr>
        <w:t xml:space="preserve">A motion was made by Johnson and seconded by </w:t>
      </w:r>
      <w:proofErr w:type="spellStart"/>
      <w:r w:rsidRPr="00F55016">
        <w:rPr>
          <w:rFonts w:asciiTheme="minorHAnsi" w:hAnsiTheme="minorHAnsi" w:cstheme="minorHAnsi"/>
        </w:rPr>
        <w:t>Hovre</w:t>
      </w:r>
      <w:proofErr w:type="spellEnd"/>
      <w:r w:rsidRPr="00F55016">
        <w:rPr>
          <w:rFonts w:asciiTheme="minorHAnsi" w:hAnsiTheme="minorHAnsi" w:cstheme="minorHAnsi"/>
        </w:rPr>
        <w:t xml:space="preserve"> to open Hearing 1, Phase 2 East View Development. Prince explained the subdivision process for Lots 10 &amp; 11 to be made into</w:t>
      </w:r>
      <w:r w:rsidR="00A1468A" w:rsidRPr="00F55016">
        <w:rPr>
          <w:rFonts w:asciiTheme="minorHAnsi" w:hAnsiTheme="minorHAnsi" w:cstheme="minorHAnsi"/>
        </w:rPr>
        <w:t xml:space="preserve"> Lots 10, 11 &amp; 12 because of setback issues. Niggemann has been in touch with </w:t>
      </w:r>
      <w:proofErr w:type="spellStart"/>
      <w:r w:rsidR="00A1468A" w:rsidRPr="00F55016">
        <w:rPr>
          <w:rFonts w:asciiTheme="minorHAnsi" w:hAnsiTheme="minorHAnsi" w:cstheme="minorHAnsi"/>
        </w:rPr>
        <w:t>Rosenbrook</w:t>
      </w:r>
      <w:proofErr w:type="spellEnd"/>
      <w:r w:rsidR="00A1468A" w:rsidRPr="00F55016">
        <w:rPr>
          <w:rFonts w:asciiTheme="minorHAnsi" w:hAnsiTheme="minorHAnsi" w:cstheme="minorHAnsi"/>
        </w:rPr>
        <w:t xml:space="preserve"> Development and GRIP Development and they are in ag</w:t>
      </w:r>
      <w:r w:rsidR="00F55016" w:rsidRPr="00F55016">
        <w:rPr>
          <w:rFonts w:asciiTheme="minorHAnsi" w:hAnsiTheme="minorHAnsi" w:cstheme="minorHAnsi"/>
        </w:rPr>
        <w:t xml:space="preserve">reement with the decision for the subdivision. </w:t>
      </w:r>
      <w:r w:rsidR="00F55016">
        <w:rPr>
          <w:rFonts w:asciiTheme="minorHAnsi" w:hAnsiTheme="minorHAnsi" w:cstheme="minorHAnsi"/>
        </w:rPr>
        <w:t>After much discussion a</w:t>
      </w:r>
      <w:r w:rsidR="00F55016" w:rsidRPr="00F55016">
        <w:rPr>
          <w:rFonts w:asciiTheme="minorHAnsi" w:hAnsiTheme="minorHAnsi" w:cstheme="minorHAnsi"/>
        </w:rPr>
        <w:t xml:space="preserve"> motion was made by Johnson and seconded by </w:t>
      </w:r>
      <w:proofErr w:type="spellStart"/>
      <w:r w:rsidR="00F55016" w:rsidRPr="00F55016">
        <w:rPr>
          <w:rFonts w:asciiTheme="minorHAnsi" w:hAnsiTheme="minorHAnsi" w:cstheme="minorHAnsi"/>
        </w:rPr>
        <w:t>Hainstock</w:t>
      </w:r>
      <w:proofErr w:type="spellEnd"/>
      <w:r w:rsidR="00F55016" w:rsidRPr="00F55016">
        <w:rPr>
          <w:rFonts w:asciiTheme="minorHAnsi" w:hAnsiTheme="minorHAnsi" w:cstheme="minorHAnsi"/>
        </w:rPr>
        <w:t xml:space="preserve"> to approve the subdivision of Lots 10 &amp; 11 to Lots 10, 11 &amp; 12. A voice vote was taken with all members voting in favor.   Motion carried.  </w:t>
      </w:r>
    </w:p>
    <w:p w:rsidR="00F55016" w:rsidRPr="00F55016" w:rsidRDefault="00F55016" w:rsidP="00F55016">
      <w:pPr>
        <w:pStyle w:val="ListParagraph"/>
        <w:numPr>
          <w:ilvl w:val="0"/>
          <w:numId w:val="26"/>
        </w:numPr>
        <w:rPr>
          <w:rFonts w:asciiTheme="minorHAnsi" w:hAnsiTheme="minorHAnsi" w:cstheme="minorHAnsi"/>
        </w:rPr>
      </w:pPr>
      <w:r w:rsidRPr="00F55016">
        <w:rPr>
          <w:rFonts w:asciiTheme="minorHAnsi" w:hAnsiTheme="minorHAnsi" w:cstheme="minorHAnsi"/>
        </w:rPr>
        <w:t>Re-zone Lots 10, 11 &amp; 12 from Ag-1</w:t>
      </w:r>
      <w:r>
        <w:rPr>
          <w:rFonts w:asciiTheme="minorHAnsi" w:hAnsiTheme="minorHAnsi" w:cstheme="minorHAnsi"/>
        </w:rPr>
        <w:t xml:space="preserve"> Agriculture</w:t>
      </w:r>
      <w:r w:rsidRPr="00F55016">
        <w:rPr>
          <w:rFonts w:asciiTheme="minorHAnsi" w:hAnsiTheme="minorHAnsi" w:cstheme="minorHAnsi"/>
        </w:rPr>
        <w:t xml:space="preserve"> to R-6 Zero Lot Line Single Family. A motion was made by Buchner and seconded by </w:t>
      </w:r>
      <w:proofErr w:type="spellStart"/>
      <w:r w:rsidRPr="00F55016">
        <w:rPr>
          <w:rFonts w:asciiTheme="minorHAnsi" w:hAnsiTheme="minorHAnsi" w:cstheme="minorHAnsi"/>
        </w:rPr>
        <w:t>Hovre</w:t>
      </w:r>
      <w:proofErr w:type="spellEnd"/>
      <w:r w:rsidRPr="00F55016">
        <w:rPr>
          <w:rFonts w:asciiTheme="minorHAnsi" w:hAnsiTheme="minorHAnsi" w:cstheme="minorHAnsi"/>
        </w:rPr>
        <w:t xml:space="preserve"> to </w:t>
      </w:r>
      <w:r w:rsidR="0067227D">
        <w:rPr>
          <w:rFonts w:asciiTheme="minorHAnsi" w:hAnsiTheme="minorHAnsi" w:cstheme="minorHAnsi"/>
        </w:rPr>
        <w:t>approve re-zoning</w:t>
      </w:r>
      <w:r w:rsidRPr="00F55016">
        <w:rPr>
          <w:rFonts w:asciiTheme="minorHAnsi" w:hAnsiTheme="minorHAnsi" w:cstheme="minorHAnsi"/>
        </w:rPr>
        <w:t xml:space="preserve"> Lots 10, 11 &amp; 12 from Ag-1</w:t>
      </w:r>
      <w:r>
        <w:rPr>
          <w:rFonts w:asciiTheme="minorHAnsi" w:hAnsiTheme="minorHAnsi" w:cstheme="minorHAnsi"/>
        </w:rPr>
        <w:t xml:space="preserve"> Agriculture</w:t>
      </w:r>
      <w:r w:rsidRPr="00F55016">
        <w:rPr>
          <w:rFonts w:asciiTheme="minorHAnsi" w:hAnsiTheme="minorHAnsi" w:cstheme="minorHAnsi"/>
        </w:rPr>
        <w:t xml:space="preserve"> to R-6 Zero Lot Line Single Family. A voice vote was taken with all members voting in favor.   Motion carried.  </w:t>
      </w:r>
    </w:p>
    <w:p w:rsidR="0067227D" w:rsidRDefault="00F55016" w:rsidP="0067227D">
      <w:pPr>
        <w:pStyle w:val="ListParagraph"/>
        <w:numPr>
          <w:ilvl w:val="0"/>
          <w:numId w:val="26"/>
        </w:numPr>
        <w:rPr>
          <w:rFonts w:asciiTheme="minorHAnsi" w:hAnsiTheme="minorHAnsi" w:cstheme="minorHAnsi"/>
        </w:rPr>
      </w:pPr>
      <w:r w:rsidRPr="0067227D">
        <w:rPr>
          <w:rFonts w:asciiTheme="minorHAnsi" w:hAnsiTheme="minorHAnsi" w:cstheme="minorHAnsi"/>
        </w:rPr>
        <w:t xml:space="preserve">Re-zone Lots 7, 8 &amp; 9 from Ag-1 Agriculture to R-2 Single Family Medium Size Lot. A motion was made by Buchner and seconded by </w:t>
      </w:r>
      <w:proofErr w:type="spellStart"/>
      <w:r w:rsidRPr="0067227D">
        <w:rPr>
          <w:rFonts w:asciiTheme="minorHAnsi" w:hAnsiTheme="minorHAnsi" w:cstheme="minorHAnsi"/>
        </w:rPr>
        <w:t>Hainstock</w:t>
      </w:r>
      <w:proofErr w:type="spellEnd"/>
      <w:r w:rsidRPr="0067227D">
        <w:rPr>
          <w:rFonts w:asciiTheme="minorHAnsi" w:hAnsiTheme="minorHAnsi" w:cstheme="minorHAnsi"/>
        </w:rPr>
        <w:t xml:space="preserve"> to app</w:t>
      </w:r>
      <w:r w:rsidR="0067227D" w:rsidRPr="0067227D">
        <w:rPr>
          <w:rFonts w:asciiTheme="minorHAnsi" w:hAnsiTheme="minorHAnsi" w:cstheme="minorHAnsi"/>
        </w:rPr>
        <w:t xml:space="preserve">rove re-zoning Lots 7, 8 &amp; 9 from Ag-1 Agriculture to R-6 Zero Lot Line Single Family. A voice vote was taken with all members voting in favor.   Motion carried.  </w:t>
      </w:r>
    </w:p>
    <w:p w:rsidR="0067227D" w:rsidRDefault="0067227D" w:rsidP="0067227D">
      <w:pPr>
        <w:rPr>
          <w:rFonts w:asciiTheme="minorHAnsi" w:hAnsiTheme="minorHAnsi" w:cstheme="minorHAnsi"/>
        </w:rPr>
      </w:pPr>
      <w:r>
        <w:rPr>
          <w:rFonts w:asciiTheme="minorHAnsi" w:hAnsiTheme="minorHAnsi" w:cstheme="minorHAnsi"/>
        </w:rPr>
        <w:t xml:space="preserve">A motion was made by </w:t>
      </w:r>
      <w:proofErr w:type="spellStart"/>
      <w:r>
        <w:rPr>
          <w:rFonts w:asciiTheme="minorHAnsi" w:hAnsiTheme="minorHAnsi" w:cstheme="minorHAnsi"/>
        </w:rPr>
        <w:t>Hovre</w:t>
      </w:r>
      <w:proofErr w:type="spellEnd"/>
      <w:r>
        <w:rPr>
          <w:rFonts w:asciiTheme="minorHAnsi" w:hAnsiTheme="minorHAnsi" w:cstheme="minorHAnsi"/>
        </w:rPr>
        <w:t xml:space="preserve"> and seconded by Johnson to close Hearing 1: Phase 2 East View Development. A voice vote was taken with all members voting in favor.   Motion carried.  </w:t>
      </w:r>
    </w:p>
    <w:p w:rsidR="0067227D" w:rsidRPr="0067227D" w:rsidRDefault="0067227D" w:rsidP="0067227D">
      <w:pPr>
        <w:rPr>
          <w:rFonts w:asciiTheme="minorHAnsi" w:hAnsiTheme="minorHAnsi" w:cstheme="minorHAnsi"/>
        </w:rPr>
      </w:pPr>
    </w:p>
    <w:p w:rsidR="0067227D" w:rsidRDefault="0067227D" w:rsidP="0067227D">
      <w:pPr>
        <w:rPr>
          <w:rFonts w:asciiTheme="minorHAnsi" w:hAnsiTheme="minorHAnsi" w:cstheme="minorHAnsi"/>
        </w:rPr>
      </w:pPr>
      <w:r>
        <w:rPr>
          <w:rFonts w:asciiTheme="minorHAnsi" w:hAnsiTheme="minorHAnsi" w:cstheme="minorHAnsi"/>
          <w:b/>
          <w:bCs/>
        </w:rPr>
        <w:t>Hearing 2: Change zoning from R-6 to R-4 Two Family zoning to prevent sub-dividing Lots 1 &amp; 2 of Phase 1</w:t>
      </w:r>
      <w:r w:rsidR="00162336">
        <w:rPr>
          <w:rFonts w:asciiTheme="minorHAnsi" w:hAnsiTheme="minorHAnsi" w:cstheme="minorHAnsi"/>
          <w:b/>
          <w:bCs/>
        </w:rPr>
        <w:t xml:space="preserve"> </w:t>
      </w:r>
      <w:r w:rsidR="00162336">
        <w:rPr>
          <w:rFonts w:asciiTheme="minorHAnsi" w:hAnsiTheme="minorHAnsi" w:cstheme="minorHAnsi"/>
        </w:rPr>
        <w:t>–</w:t>
      </w:r>
      <w:r>
        <w:rPr>
          <w:rFonts w:asciiTheme="minorHAnsi" w:hAnsiTheme="minorHAnsi" w:cstheme="minorHAnsi"/>
        </w:rPr>
        <w:t xml:space="preserve">A motion was made by Johnson and seconded by </w:t>
      </w:r>
      <w:proofErr w:type="spellStart"/>
      <w:r>
        <w:rPr>
          <w:rFonts w:asciiTheme="minorHAnsi" w:hAnsiTheme="minorHAnsi" w:cstheme="minorHAnsi"/>
        </w:rPr>
        <w:t>Hainstock</w:t>
      </w:r>
      <w:proofErr w:type="spellEnd"/>
      <w:r>
        <w:rPr>
          <w:rFonts w:asciiTheme="minorHAnsi" w:hAnsiTheme="minorHAnsi" w:cstheme="minorHAnsi"/>
        </w:rPr>
        <w:t xml:space="preserve"> to open Hearing 2. Fraley had originally wanted to put twin homes instead of duplexes in Lots 1 &amp; 2, but decided to not go that route. A motion was made by </w:t>
      </w:r>
      <w:proofErr w:type="spellStart"/>
      <w:r>
        <w:rPr>
          <w:rFonts w:asciiTheme="minorHAnsi" w:hAnsiTheme="minorHAnsi" w:cstheme="minorHAnsi"/>
        </w:rPr>
        <w:t>Hainstock</w:t>
      </w:r>
      <w:proofErr w:type="spellEnd"/>
      <w:r>
        <w:rPr>
          <w:rFonts w:asciiTheme="minorHAnsi" w:hAnsiTheme="minorHAnsi" w:cstheme="minorHAnsi"/>
        </w:rPr>
        <w:t xml:space="preserve"> and seconded by </w:t>
      </w:r>
      <w:proofErr w:type="spellStart"/>
      <w:r>
        <w:rPr>
          <w:rFonts w:asciiTheme="minorHAnsi" w:hAnsiTheme="minorHAnsi" w:cstheme="minorHAnsi"/>
        </w:rPr>
        <w:t>Hovre</w:t>
      </w:r>
      <w:proofErr w:type="spellEnd"/>
      <w:r>
        <w:rPr>
          <w:rFonts w:asciiTheme="minorHAnsi" w:hAnsiTheme="minorHAnsi" w:cstheme="minorHAnsi"/>
        </w:rPr>
        <w:t xml:space="preserve"> to re-zone Lots 1 &amp; 2 from R-2 Single Family to R-4 Two Family.  A voice vote was taken with all members voting in favor.   Motion carried.  A motion was made by Johnson and seconded by </w:t>
      </w:r>
      <w:proofErr w:type="spellStart"/>
      <w:r>
        <w:rPr>
          <w:rFonts w:asciiTheme="minorHAnsi" w:hAnsiTheme="minorHAnsi" w:cstheme="minorHAnsi"/>
        </w:rPr>
        <w:t>Hovre</w:t>
      </w:r>
      <w:proofErr w:type="spellEnd"/>
      <w:r>
        <w:rPr>
          <w:rFonts w:asciiTheme="minorHAnsi" w:hAnsiTheme="minorHAnsi" w:cstheme="minorHAnsi"/>
        </w:rPr>
        <w:t xml:space="preserve"> to close Hearing 2. A voice vote was taken with all members voting in favor.   Motion carried.  </w:t>
      </w:r>
    </w:p>
    <w:p w:rsidR="0067227D" w:rsidRDefault="0067227D" w:rsidP="0067227D">
      <w:pPr>
        <w:rPr>
          <w:rFonts w:asciiTheme="minorHAnsi" w:hAnsiTheme="minorHAnsi" w:cstheme="minorHAnsi"/>
        </w:rPr>
      </w:pPr>
    </w:p>
    <w:p w:rsidR="00B95CDD" w:rsidRDefault="00863671" w:rsidP="00B95CDD">
      <w:pPr>
        <w:rPr>
          <w:rFonts w:asciiTheme="minorHAnsi" w:hAnsiTheme="minorHAnsi" w:cstheme="minorHAnsi"/>
        </w:rPr>
      </w:pPr>
      <w:r>
        <w:rPr>
          <w:rFonts w:asciiTheme="minorHAnsi" w:hAnsiTheme="minorHAnsi" w:cstheme="minorHAnsi"/>
          <w:b/>
          <w:bCs/>
        </w:rPr>
        <w:t>Hearing 3: Request to change zoning from B-1 Downtown Business District to R-3 Single Family Mixed Residential</w:t>
      </w:r>
      <w:r>
        <w:rPr>
          <w:rFonts w:asciiTheme="minorHAnsi" w:hAnsiTheme="minorHAnsi" w:cstheme="minorHAnsi"/>
        </w:rPr>
        <w:t xml:space="preserve"> /</w:t>
      </w:r>
      <w:r w:rsidRPr="00863671">
        <w:rPr>
          <w:rFonts w:asciiTheme="minorHAnsi" w:hAnsiTheme="minorHAnsi" w:cstheme="minorHAnsi"/>
          <w:b/>
        </w:rPr>
        <w:t>619 Main Street</w:t>
      </w:r>
      <w:r>
        <w:rPr>
          <w:rFonts w:asciiTheme="minorHAnsi" w:hAnsiTheme="minorHAnsi" w:cstheme="minorHAnsi"/>
        </w:rPr>
        <w:t xml:space="preserve">– A motion was made by Johnson and seconded by Prince to open Hearing 3. Mark </w:t>
      </w:r>
      <w:proofErr w:type="spellStart"/>
      <w:r>
        <w:rPr>
          <w:rFonts w:asciiTheme="minorHAnsi" w:hAnsiTheme="minorHAnsi" w:cstheme="minorHAnsi"/>
        </w:rPr>
        <w:t>Mouledoux</w:t>
      </w:r>
      <w:proofErr w:type="spellEnd"/>
      <w:r>
        <w:rPr>
          <w:rFonts w:asciiTheme="minorHAnsi" w:hAnsiTheme="minorHAnsi" w:cstheme="minorHAnsi"/>
        </w:rPr>
        <w:t xml:space="preserve"> explained that he was interested in purchasing the property at 619 Main Street</w:t>
      </w:r>
      <w:r w:rsidR="00B31D4E">
        <w:rPr>
          <w:rFonts w:asciiTheme="minorHAnsi" w:hAnsiTheme="minorHAnsi" w:cstheme="minorHAnsi"/>
        </w:rPr>
        <w:t>, which has been on the market for roughly a year</w:t>
      </w:r>
      <w:r>
        <w:rPr>
          <w:rFonts w:asciiTheme="minorHAnsi" w:hAnsiTheme="minorHAnsi" w:cstheme="minorHAnsi"/>
        </w:rPr>
        <w:t xml:space="preserve">. </w:t>
      </w:r>
      <w:proofErr w:type="spellStart"/>
      <w:r w:rsidR="00B31D4E">
        <w:rPr>
          <w:rFonts w:asciiTheme="minorHAnsi" w:hAnsiTheme="minorHAnsi" w:cstheme="minorHAnsi"/>
        </w:rPr>
        <w:t>Hainstock</w:t>
      </w:r>
      <w:proofErr w:type="spellEnd"/>
      <w:r w:rsidR="00B31D4E">
        <w:rPr>
          <w:rFonts w:asciiTheme="minorHAnsi" w:hAnsiTheme="minorHAnsi" w:cstheme="minorHAnsi"/>
        </w:rPr>
        <w:t xml:space="preserve"> inquired as to whose property it was, it is Larry Phillips dental office. </w:t>
      </w:r>
      <w:r>
        <w:rPr>
          <w:rFonts w:asciiTheme="minorHAnsi" w:hAnsiTheme="minorHAnsi" w:cstheme="minorHAnsi"/>
        </w:rPr>
        <w:t>Many businesses along Main Street already have</w:t>
      </w:r>
      <w:r w:rsidR="00F9679C">
        <w:rPr>
          <w:rFonts w:asciiTheme="minorHAnsi" w:hAnsiTheme="minorHAnsi" w:cstheme="minorHAnsi"/>
        </w:rPr>
        <w:t xml:space="preserve"> housing within their business so that is why he picked R-3 for re-zoning, s</w:t>
      </w:r>
      <w:r w:rsidR="00600F77">
        <w:rPr>
          <w:rFonts w:asciiTheme="minorHAnsi" w:hAnsiTheme="minorHAnsi" w:cstheme="minorHAnsi"/>
        </w:rPr>
        <w:t>o it could be mixed residential or could be a business</w:t>
      </w:r>
      <w:r w:rsidR="00F9679C">
        <w:rPr>
          <w:rFonts w:asciiTheme="minorHAnsi" w:hAnsiTheme="minorHAnsi" w:cstheme="minorHAnsi"/>
        </w:rPr>
        <w:t xml:space="preserve"> with residen</w:t>
      </w:r>
      <w:r w:rsidR="00B31D4E">
        <w:rPr>
          <w:rFonts w:asciiTheme="minorHAnsi" w:hAnsiTheme="minorHAnsi" w:cstheme="minorHAnsi"/>
        </w:rPr>
        <w:t xml:space="preserve">ce in rear. It is already set for plumbing, has kitchen, </w:t>
      </w:r>
      <w:r w:rsidR="00D849AD">
        <w:rPr>
          <w:rFonts w:asciiTheme="minorHAnsi" w:hAnsiTheme="minorHAnsi" w:cstheme="minorHAnsi"/>
        </w:rPr>
        <w:t>bedrooms and bathroom already, h</w:t>
      </w:r>
      <w:r w:rsidR="00B31D4E">
        <w:rPr>
          <w:rFonts w:asciiTheme="minorHAnsi" w:hAnsiTheme="minorHAnsi" w:cstheme="minorHAnsi"/>
        </w:rPr>
        <w:t>e thinks putting it on the market</w:t>
      </w:r>
      <w:r w:rsidR="006505D2">
        <w:rPr>
          <w:rFonts w:asciiTheme="minorHAnsi" w:hAnsiTheme="minorHAnsi" w:cstheme="minorHAnsi"/>
        </w:rPr>
        <w:t>,</w:t>
      </w:r>
      <w:bookmarkStart w:id="0" w:name="_GoBack"/>
      <w:bookmarkEnd w:id="0"/>
      <w:r w:rsidR="00B31D4E">
        <w:rPr>
          <w:rFonts w:asciiTheme="minorHAnsi" w:hAnsiTheme="minorHAnsi" w:cstheme="minorHAnsi"/>
        </w:rPr>
        <w:t xml:space="preserve"> </w:t>
      </w:r>
      <w:r w:rsidR="006505D2">
        <w:rPr>
          <w:rFonts w:asciiTheme="minorHAnsi" w:hAnsiTheme="minorHAnsi" w:cstheme="minorHAnsi"/>
        </w:rPr>
        <w:t xml:space="preserve">if re-zone is not approved, </w:t>
      </w:r>
      <w:r w:rsidR="00B31D4E">
        <w:rPr>
          <w:rFonts w:asciiTheme="minorHAnsi" w:hAnsiTheme="minorHAnsi" w:cstheme="minorHAnsi"/>
        </w:rPr>
        <w:t xml:space="preserve">as residential would do well also. </w:t>
      </w:r>
      <w:proofErr w:type="spellStart"/>
      <w:r w:rsidR="00B31D4E">
        <w:rPr>
          <w:rFonts w:asciiTheme="minorHAnsi" w:hAnsiTheme="minorHAnsi" w:cstheme="minorHAnsi"/>
        </w:rPr>
        <w:t>Berres</w:t>
      </w:r>
      <w:proofErr w:type="spellEnd"/>
      <w:r w:rsidR="00B31D4E">
        <w:rPr>
          <w:rFonts w:asciiTheme="minorHAnsi" w:hAnsiTheme="minorHAnsi" w:cstheme="minorHAnsi"/>
        </w:rPr>
        <w:t xml:space="preserve"> was concerned about R-3 being able to have a business. </w:t>
      </w:r>
      <w:r w:rsidR="00D849AD">
        <w:rPr>
          <w:rFonts w:asciiTheme="minorHAnsi" w:hAnsiTheme="minorHAnsi" w:cstheme="minorHAnsi"/>
        </w:rPr>
        <w:t>One of his</w:t>
      </w:r>
      <w:r w:rsidR="00B31D4E">
        <w:rPr>
          <w:rFonts w:asciiTheme="minorHAnsi" w:hAnsiTheme="minorHAnsi" w:cstheme="minorHAnsi"/>
        </w:rPr>
        <w:t xml:space="preserve"> concern</w:t>
      </w:r>
      <w:r w:rsidR="00D849AD">
        <w:rPr>
          <w:rFonts w:asciiTheme="minorHAnsi" w:hAnsiTheme="minorHAnsi" w:cstheme="minorHAnsi"/>
        </w:rPr>
        <w:t>s</w:t>
      </w:r>
      <w:r w:rsidR="00B31D4E">
        <w:rPr>
          <w:rFonts w:asciiTheme="minorHAnsi" w:hAnsiTheme="minorHAnsi" w:cstheme="minorHAnsi"/>
        </w:rPr>
        <w:t xml:space="preserve"> was making it </w:t>
      </w:r>
      <w:proofErr w:type="gramStart"/>
      <w:r w:rsidR="00B31D4E">
        <w:rPr>
          <w:rFonts w:asciiTheme="minorHAnsi" w:hAnsiTheme="minorHAnsi" w:cstheme="minorHAnsi"/>
        </w:rPr>
        <w:t>apartments,</w:t>
      </w:r>
      <w:proofErr w:type="gramEnd"/>
      <w:r w:rsidR="00B31D4E">
        <w:rPr>
          <w:rFonts w:asciiTheme="minorHAnsi" w:hAnsiTheme="minorHAnsi" w:cstheme="minorHAnsi"/>
        </w:rPr>
        <w:t xml:space="preserve"> </w:t>
      </w:r>
      <w:proofErr w:type="spellStart"/>
      <w:r w:rsidR="00B31D4E">
        <w:rPr>
          <w:rFonts w:asciiTheme="minorHAnsi" w:hAnsiTheme="minorHAnsi" w:cstheme="minorHAnsi"/>
        </w:rPr>
        <w:t>Mouledoux</w:t>
      </w:r>
      <w:proofErr w:type="spellEnd"/>
      <w:r w:rsidR="00B31D4E">
        <w:rPr>
          <w:rFonts w:asciiTheme="minorHAnsi" w:hAnsiTheme="minorHAnsi" w:cstheme="minorHAnsi"/>
        </w:rPr>
        <w:t xml:space="preserve"> stated that was not his intention. Another concern was parking. </w:t>
      </w:r>
      <w:r w:rsidR="00600F77">
        <w:rPr>
          <w:rFonts w:asciiTheme="minorHAnsi" w:hAnsiTheme="minorHAnsi" w:cstheme="minorHAnsi"/>
        </w:rPr>
        <w:t>The parking ordinance</w:t>
      </w:r>
      <w:r w:rsidR="00B31D4E">
        <w:rPr>
          <w:rFonts w:asciiTheme="minorHAnsi" w:hAnsiTheme="minorHAnsi" w:cstheme="minorHAnsi"/>
        </w:rPr>
        <w:t xml:space="preserve"> allows for 2 parking spots and while there is no </w:t>
      </w:r>
      <w:r w:rsidR="00B31D4E">
        <w:rPr>
          <w:rFonts w:asciiTheme="minorHAnsi" w:hAnsiTheme="minorHAnsi" w:cstheme="minorHAnsi"/>
        </w:rPr>
        <w:lastRenderedPageBreak/>
        <w:t xml:space="preserve">parking allowed on Main Street overnight, what would be done for that. </w:t>
      </w:r>
      <w:proofErr w:type="spellStart"/>
      <w:r w:rsidR="00B31D4E">
        <w:rPr>
          <w:rFonts w:asciiTheme="minorHAnsi" w:hAnsiTheme="minorHAnsi" w:cstheme="minorHAnsi"/>
        </w:rPr>
        <w:t>Mouledoux</w:t>
      </w:r>
      <w:proofErr w:type="spellEnd"/>
      <w:r w:rsidR="00B31D4E">
        <w:rPr>
          <w:rFonts w:asciiTheme="minorHAnsi" w:hAnsiTheme="minorHAnsi" w:cstheme="minorHAnsi"/>
        </w:rPr>
        <w:t xml:space="preserve"> stated he had thought of taking the back wall out of the pole shed</w:t>
      </w:r>
      <w:r w:rsidR="00600F77">
        <w:rPr>
          <w:rFonts w:asciiTheme="minorHAnsi" w:hAnsiTheme="minorHAnsi" w:cstheme="minorHAnsi"/>
        </w:rPr>
        <w:t>/garage</w:t>
      </w:r>
      <w:r w:rsidR="00B31D4E">
        <w:rPr>
          <w:rFonts w:asciiTheme="minorHAnsi" w:hAnsiTheme="minorHAnsi" w:cstheme="minorHAnsi"/>
        </w:rPr>
        <w:t xml:space="preserve"> to allow acces</w:t>
      </w:r>
      <w:r w:rsidR="00600F77">
        <w:rPr>
          <w:rFonts w:asciiTheme="minorHAnsi" w:hAnsiTheme="minorHAnsi" w:cstheme="minorHAnsi"/>
        </w:rPr>
        <w:t>s for parking in the back yard while still having half of it for storage.</w:t>
      </w:r>
      <w:r w:rsidR="00B31D4E">
        <w:rPr>
          <w:rFonts w:asciiTheme="minorHAnsi" w:hAnsiTheme="minorHAnsi" w:cstheme="minorHAnsi"/>
        </w:rPr>
        <w:t xml:space="preserve"> </w:t>
      </w:r>
      <w:proofErr w:type="spellStart"/>
      <w:r w:rsidR="00CF0FEB">
        <w:rPr>
          <w:rFonts w:asciiTheme="minorHAnsi" w:hAnsiTheme="minorHAnsi" w:cstheme="minorHAnsi"/>
        </w:rPr>
        <w:t>Berres</w:t>
      </w:r>
      <w:proofErr w:type="spellEnd"/>
      <w:r w:rsidR="00CF0FEB">
        <w:rPr>
          <w:rFonts w:asciiTheme="minorHAnsi" w:hAnsiTheme="minorHAnsi" w:cstheme="minorHAnsi"/>
        </w:rPr>
        <w:t xml:space="preserve"> stated that he thought the river bank would not allow for that and possibly the DNR. Jake was concerned if his garage would be affected at all by the sale since it is so close to the property. We do not believe anything would affect it. Further discussion included surveying, the alley, any easements and the property not being a business again. </w:t>
      </w:r>
      <w:proofErr w:type="spellStart"/>
      <w:r w:rsidR="00CF0FEB">
        <w:rPr>
          <w:rFonts w:asciiTheme="minorHAnsi" w:hAnsiTheme="minorHAnsi" w:cstheme="minorHAnsi"/>
        </w:rPr>
        <w:t>Hovre</w:t>
      </w:r>
      <w:proofErr w:type="spellEnd"/>
      <w:r w:rsidR="00CF0FEB">
        <w:rPr>
          <w:rFonts w:asciiTheme="minorHAnsi" w:hAnsiTheme="minorHAnsi" w:cstheme="minorHAnsi"/>
        </w:rPr>
        <w:t xml:space="preserve"> stated he was against approving re-zoning, Buchner agreed. Johnson was concerned about all the flags coming up with setbacks, vehicle access and the garage. </w:t>
      </w:r>
      <w:proofErr w:type="spellStart"/>
      <w:r w:rsidR="00CF0FEB">
        <w:rPr>
          <w:rFonts w:asciiTheme="minorHAnsi" w:hAnsiTheme="minorHAnsi" w:cstheme="minorHAnsi"/>
        </w:rPr>
        <w:t>Hainstock</w:t>
      </w:r>
      <w:proofErr w:type="spellEnd"/>
      <w:r w:rsidR="00CF0FEB">
        <w:rPr>
          <w:rFonts w:asciiTheme="minorHAnsi" w:hAnsiTheme="minorHAnsi" w:cstheme="minorHAnsi"/>
        </w:rPr>
        <w:t xml:space="preserve"> and Prince are concerned about there never being a business opportunity available if it becomes residential. A motion was made by </w:t>
      </w:r>
      <w:proofErr w:type="spellStart"/>
      <w:r w:rsidR="00CF0FEB">
        <w:rPr>
          <w:rFonts w:asciiTheme="minorHAnsi" w:hAnsiTheme="minorHAnsi" w:cstheme="minorHAnsi"/>
        </w:rPr>
        <w:t>Hovre</w:t>
      </w:r>
      <w:proofErr w:type="spellEnd"/>
      <w:r w:rsidR="00CF0FEB">
        <w:rPr>
          <w:rFonts w:asciiTheme="minorHAnsi" w:hAnsiTheme="minorHAnsi" w:cstheme="minorHAnsi"/>
        </w:rPr>
        <w:t xml:space="preserve"> and seconded by Buchner to</w:t>
      </w:r>
      <w:r w:rsidR="00B95CDD">
        <w:rPr>
          <w:rFonts w:asciiTheme="minorHAnsi" w:hAnsiTheme="minorHAnsi" w:cstheme="minorHAnsi"/>
        </w:rPr>
        <w:t xml:space="preserve"> request to the Board</w:t>
      </w:r>
      <w:r w:rsidR="00CF0FEB">
        <w:rPr>
          <w:rFonts w:asciiTheme="minorHAnsi" w:hAnsiTheme="minorHAnsi" w:cstheme="minorHAnsi"/>
        </w:rPr>
        <w:t xml:space="preserve"> not </w:t>
      </w:r>
      <w:r w:rsidR="00B95CDD">
        <w:rPr>
          <w:rFonts w:asciiTheme="minorHAnsi" w:hAnsiTheme="minorHAnsi" w:cstheme="minorHAnsi"/>
        </w:rPr>
        <w:t xml:space="preserve">to </w:t>
      </w:r>
      <w:r w:rsidR="00CF0FEB">
        <w:rPr>
          <w:rFonts w:asciiTheme="minorHAnsi" w:hAnsiTheme="minorHAnsi" w:cstheme="minorHAnsi"/>
        </w:rPr>
        <w:t xml:space="preserve">approve the re-zone of B-1 to R-3. </w:t>
      </w:r>
      <w:r w:rsidR="00B95CDD">
        <w:rPr>
          <w:rFonts w:asciiTheme="minorHAnsi" w:hAnsiTheme="minorHAnsi" w:cstheme="minorHAnsi"/>
        </w:rPr>
        <w:t xml:space="preserve">For: Johnson, </w:t>
      </w:r>
      <w:proofErr w:type="spellStart"/>
      <w:r w:rsidR="00B95CDD">
        <w:rPr>
          <w:rFonts w:asciiTheme="minorHAnsi" w:hAnsiTheme="minorHAnsi" w:cstheme="minorHAnsi"/>
        </w:rPr>
        <w:t>Hovre</w:t>
      </w:r>
      <w:proofErr w:type="spellEnd"/>
      <w:r w:rsidR="00B95CDD">
        <w:rPr>
          <w:rFonts w:asciiTheme="minorHAnsi" w:hAnsiTheme="minorHAnsi" w:cstheme="minorHAnsi"/>
        </w:rPr>
        <w:t xml:space="preserve"> and Buchner. Against: Prince and </w:t>
      </w:r>
      <w:proofErr w:type="spellStart"/>
      <w:r w:rsidR="00B95CDD">
        <w:rPr>
          <w:rFonts w:asciiTheme="minorHAnsi" w:hAnsiTheme="minorHAnsi" w:cstheme="minorHAnsi"/>
        </w:rPr>
        <w:t>Hainstock</w:t>
      </w:r>
      <w:proofErr w:type="spellEnd"/>
      <w:r w:rsidR="00B95CDD">
        <w:rPr>
          <w:rFonts w:asciiTheme="minorHAnsi" w:hAnsiTheme="minorHAnsi" w:cstheme="minorHAnsi"/>
        </w:rPr>
        <w:t xml:space="preserve">.  A motion was made by Johnson and seconded by </w:t>
      </w:r>
      <w:proofErr w:type="spellStart"/>
      <w:r w:rsidR="00B95CDD">
        <w:rPr>
          <w:rFonts w:asciiTheme="minorHAnsi" w:hAnsiTheme="minorHAnsi" w:cstheme="minorHAnsi"/>
        </w:rPr>
        <w:t>Hovre</w:t>
      </w:r>
      <w:proofErr w:type="spellEnd"/>
      <w:r w:rsidR="00B95CDD">
        <w:rPr>
          <w:rFonts w:asciiTheme="minorHAnsi" w:hAnsiTheme="minorHAnsi" w:cstheme="minorHAnsi"/>
        </w:rPr>
        <w:t xml:space="preserve"> to close Hearing 3. A voice vote was taken with all members voting in favor.   Motion carried.  </w:t>
      </w:r>
    </w:p>
    <w:p w:rsidR="00863671" w:rsidRDefault="00863671" w:rsidP="007365FD">
      <w:pPr>
        <w:rPr>
          <w:rFonts w:asciiTheme="minorHAnsi" w:hAnsiTheme="minorHAnsi" w:cstheme="minorHAnsi"/>
          <w:b/>
          <w:bCs/>
        </w:rPr>
      </w:pPr>
    </w:p>
    <w:p w:rsidR="00B95CDD" w:rsidRDefault="00B95CDD" w:rsidP="00B95CDD">
      <w:pPr>
        <w:rPr>
          <w:rFonts w:asciiTheme="minorHAnsi" w:hAnsiTheme="minorHAnsi" w:cstheme="minorHAnsi"/>
        </w:rPr>
      </w:pPr>
      <w:r w:rsidRPr="00B95CDD">
        <w:rPr>
          <w:rFonts w:asciiTheme="minorHAnsi" w:hAnsiTheme="minorHAnsi" w:cstheme="minorHAnsi"/>
          <w:bCs/>
        </w:rPr>
        <w:t xml:space="preserve">A motion was made by </w:t>
      </w:r>
      <w:proofErr w:type="spellStart"/>
      <w:r w:rsidRPr="00B95CDD">
        <w:rPr>
          <w:rFonts w:asciiTheme="minorHAnsi" w:hAnsiTheme="minorHAnsi" w:cstheme="minorHAnsi"/>
          <w:bCs/>
        </w:rPr>
        <w:t>Hovre</w:t>
      </w:r>
      <w:proofErr w:type="spellEnd"/>
      <w:r w:rsidRPr="00B95CDD">
        <w:rPr>
          <w:rFonts w:asciiTheme="minorHAnsi" w:hAnsiTheme="minorHAnsi" w:cstheme="minorHAnsi"/>
          <w:bCs/>
        </w:rPr>
        <w:t xml:space="preserve"> and seconded by Buchner to close Public Hearings.</w:t>
      </w:r>
      <w:r>
        <w:rPr>
          <w:rFonts w:asciiTheme="minorHAnsi" w:hAnsiTheme="minorHAnsi" w:cstheme="minorHAnsi"/>
          <w:bCs/>
        </w:rPr>
        <w:t xml:space="preserve"> </w:t>
      </w:r>
      <w:r>
        <w:rPr>
          <w:rFonts w:asciiTheme="minorHAnsi" w:hAnsiTheme="minorHAnsi" w:cstheme="minorHAnsi"/>
        </w:rPr>
        <w:t xml:space="preserve">A voice vote was taken with all members voting in favor.   Motion carried.  </w:t>
      </w:r>
    </w:p>
    <w:p w:rsidR="00BF14AC" w:rsidRDefault="00BF14AC" w:rsidP="00E52AE9">
      <w:pPr>
        <w:rPr>
          <w:rFonts w:asciiTheme="minorHAnsi" w:hAnsiTheme="minorHAnsi" w:cstheme="minorHAnsi"/>
        </w:rPr>
      </w:pPr>
    </w:p>
    <w:p w:rsidR="00C55895" w:rsidRDefault="00F22D8D" w:rsidP="00C55895">
      <w:pPr>
        <w:rPr>
          <w:rFonts w:asciiTheme="minorHAnsi" w:hAnsiTheme="minorHAnsi" w:cstheme="minorHAnsi"/>
        </w:rPr>
      </w:pPr>
      <w:r w:rsidRPr="006419B3">
        <w:rPr>
          <w:rFonts w:asciiTheme="minorHAnsi" w:hAnsiTheme="minorHAnsi" w:cstheme="minorHAnsi"/>
          <w:b/>
        </w:rPr>
        <w:t>Adjourn</w:t>
      </w:r>
      <w:r w:rsidR="007903DD" w:rsidRPr="006419B3">
        <w:rPr>
          <w:rFonts w:asciiTheme="minorHAnsi" w:hAnsiTheme="minorHAnsi" w:cstheme="minorHAnsi"/>
        </w:rPr>
        <w:t xml:space="preserve">:  </w:t>
      </w:r>
      <w:r w:rsidR="00C63204">
        <w:rPr>
          <w:rFonts w:asciiTheme="minorHAnsi" w:hAnsiTheme="minorHAnsi" w:cstheme="minorHAnsi"/>
        </w:rPr>
        <w:t xml:space="preserve">A motion was made </w:t>
      </w:r>
      <w:r w:rsidR="009D12B2">
        <w:rPr>
          <w:rFonts w:asciiTheme="minorHAnsi" w:hAnsiTheme="minorHAnsi" w:cstheme="minorHAnsi"/>
        </w:rPr>
        <w:t xml:space="preserve">by </w:t>
      </w:r>
      <w:r w:rsidR="00096648">
        <w:rPr>
          <w:rFonts w:asciiTheme="minorHAnsi" w:hAnsiTheme="minorHAnsi" w:cstheme="minorHAnsi"/>
        </w:rPr>
        <w:t>Buchner</w:t>
      </w:r>
      <w:r w:rsidR="00BF14AC">
        <w:rPr>
          <w:rFonts w:asciiTheme="minorHAnsi" w:hAnsiTheme="minorHAnsi" w:cstheme="minorHAnsi"/>
        </w:rPr>
        <w:t xml:space="preserve"> </w:t>
      </w:r>
      <w:r w:rsidR="00DE148B">
        <w:rPr>
          <w:rFonts w:asciiTheme="minorHAnsi" w:hAnsiTheme="minorHAnsi" w:cstheme="minorHAnsi"/>
        </w:rPr>
        <w:t xml:space="preserve">and seconded by </w:t>
      </w:r>
      <w:proofErr w:type="spellStart"/>
      <w:r w:rsidR="00B95CDD">
        <w:rPr>
          <w:rFonts w:asciiTheme="minorHAnsi" w:hAnsiTheme="minorHAnsi" w:cstheme="minorHAnsi"/>
        </w:rPr>
        <w:t>Hainstock</w:t>
      </w:r>
      <w:proofErr w:type="spellEnd"/>
      <w:r w:rsidR="00E02FF5">
        <w:rPr>
          <w:rFonts w:asciiTheme="minorHAnsi" w:hAnsiTheme="minorHAnsi" w:cstheme="minorHAnsi"/>
        </w:rPr>
        <w:t xml:space="preserve"> </w:t>
      </w:r>
      <w:r w:rsidR="006540CB">
        <w:rPr>
          <w:rFonts w:asciiTheme="minorHAnsi" w:hAnsiTheme="minorHAnsi" w:cstheme="minorHAnsi"/>
        </w:rPr>
        <w:t>to adjourn the meeting</w:t>
      </w:r>
      <w:r w:rsidR="00DE148B">
        <w:rPr>
          <w:rFonts w:asciiTheme="minorHAnsi" w:hAnsiTheme="minorHAnsi" w:cstheme="minorHAnsi"/>
        </w:rPr>
        <w:t xml:space="preserve"> at </w:t>
      </w:r>
      <w:r w:rsidR="00B95CDD">
        <w:rPr>
          <w:rFonts w:asciiTheme="minorHAnsi" w:hAnsiTheme="minorHAnsi" w:cstheme="minorHAnsi"/>
        </w:rPr>
        <w:t>6:49</w:t>
      </w:r>
      <w:r w:rsidR="00DE148B">
        <w:rPr>
          <w:rFonts w:asciiTheme="minorHAnsi" w:hAnsiTheme="minorHAnsi" w:cstheme="minorHAnsi"/>
        </w:rPr>
        <w:t xml:space="preserve"> pm.</w:t>
      </w:r>
      <w:r w:rsidR="006540CB">
        <w:rPr>
          <w:rFonts w:asciiTheme="minorHAnsi" w:hAnsiTheme="minorHAnsi" w:cstheme="minorHAnsi"/>
        </w:rPr>
        <w:t xml:space="preserve">  </w:t>
      </w:r>
      <w:r w:rsidR="00790063">
        <w:rPr>
          <w:rFonts w:asciiTheme="minorHAnsi" w:hAnsiTheme="minorHAnsi" w:cstheme="minorHAnsi"/>
        </w:rPr>
        <w:t>All members voted yes.</w:t>
      </w:r>
      <w:r w:rsidR="00D85D3F" w:rsidRPr="006419B3">
        <w:rPr>
          <w:rFonts w:asciiTheme="minorHAnsi" w:hAnsiTheme="minorHAnsi" w:cstheme="minorHAnsi"/>
        </w:rPr>
        <w:t xml:space="preserve">  </w:t>
      </w:r>
    </w:p>
    <w:p w:rsidR="00FF6806" w:rsidRPr="005F3BA2" w:rsidRDefault="00C47B0E" w:rsidP="00C55895">
      <w:pPr>
        <w:ind w:left="5760"/>
        <w:rPr>
          <w:rFonts w:asciiTheme="minorHAnsi" w:hAnsiTheme="minorHAnsi"/>
        </w:rPr>
      </w:pPr>
      <w:r w:rsidRPr="006419B3">
        <w:rPr>
          <w:rFonts w:asciiTheme="minorHAnsi" w:hAnsiTheme="minorHAnsi" w:cstheme="minorHAnsi"/>
        </w:rPr>
        <w:br/>
      </w:r>
      <w:r w:rsidR="00FF6806" w:rsidRPr="005F3BA2">
        <w:rPr>
          <w:rFonts w:asciiTheme="minorHAnsi" w:hAnsiTheme="minorHAnsi"/>
        </w:rPr>
        <w:t>______________________________</w:t>
      </w:r>
    </w:p>
    <w:p w:rsidR="00FF6806" w:rsidRPr="005F3BA2" w:rsidRDefault="00FF6806" w:rsidP="00FF6806">
      <w:pPr>
        <w:rPr>
          <w:rFonts w:asciiTheme="minorHAnsi" w:hAnsiTheme="minorHAnsi"/>
        </w:rPr>
      </w:pPr>
      <w:r w:rsidRPr="005F3BA2">
        <w:rPr>
          <w:rFonts w:asciiTheme="minorHAnsi" w:hAnsiTheme="minorHAnsi"/>
        </w:rPr>
        <w:tab/>
      </w:r>
      <w:r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6540CB">
        <w:rPr>
          <w:rFonts w:asciiTheme="minorHAnsi" w:hAnsiTheme="minorHAnsi"/>
        </w:rPr>
        <w:t>J</w:t>
      </w:r>
      <w:r w:rsidR="00E02FF5">
        <w:rPr>
          <w:rFonts w:asciiTheme="minorHAnsi" w:hAnsiTheme="minorHAnsi"/>
        </w:rPr>
        <w:t>eff Prince</w:t>
      </w:r>
      <w:r w:rsidR="001B7F4C">
        <w:rPr>
          <w:rFonts w:asciiTheme="minorHAnsi" w:hAnsiTheme="minorHAnsi"/>
        </w:rPr>
        <w:t>, Chair</w:t>
      </w:r>
    </w:p>
    <w:p w:rsidR="00740CEC" w:rsidRPr="005F3BA2" w:rsidRDefault="00740CEC" w:rsidP="00FF6806">
      <w:pPr>
        <w:rPr>
          <w:rFonts w:asciiTheme="minorHAnsi" w:hAnsiTheme="minorHAnsi"/>
        </w:rPr>
      </w:pPr>
    </w:p>
    <w:p w:rsidR="00FF6806" w:rsidRPr="005F3BA2" w:rsidRDefault="00FF6806" w:rsidP="00FF6806">
      <w:pPr>
        <w:rPr>
          <w:rFonts w:asciiTheme="minorHAnsi" w:hAnsiTheme="minorHAnsi"/>
        </w:rPr>
      </w:pPr>
      <w:r w:rsidRPr="005F3BA2">
        <w:rPr>
          <w:rFonts w:asciiTheme="minorHAnsi" w:hAnsiTheme="minorHAnsi"/>
        </w:rPr>
        <w:t xml:space="preserve">Attest: </w:t>
      </w:r>
      <w:r w:rsidRPr="005F3BA2">
        <w:rPr>
          <w:rFonts w:asciiTheme="minorHAnsi" w:hAnsiTheme="minorHAnsi"/>
        </w:rPr>
        <w:tab/>
      </w:r>
      <w:r w:rsidRPr="005F3BA2">
        <w:rPr>
          <w:rFonts w:asciiTheme="minorHAnsi" w:hAnsiTheme="minorHAnsi"/>
        </w:rPr>
        <w:tab/>
      </w:r>
      <w:r w:rsidR="00B95CDD">
        <w:rPr>
          <w:rFonts w:asciiTheme="minorHAnsi" w:hAnsiTheme="minorHAnsi"/>
        </w:rPr>
        <w:t xml:space="preserve">Sheila </w:t>
      </w:r>
      <w:proofErr w:type="spellStart"/>
      <w:r w:rsidR="00B95CDD">
        <w:rPr>
          <w:rFonts w:asciiTheme="minorHAnsi" w:hAnsiTheme="minorHAnsi"/>
        </w:rPr>
        <w:t>Riemer</w:t>
      </w:r>
      <w:proofErr w:type="spellEnd"/>
    </w:p>
    <w:p w:rsidR="0002310A" w:rsidRPr="0002310A" w:rsidRDefault="00354707">
      <w:pPr>
        <w:rPr>
          <w:rFonts w:asciiTheme="minorHAnsi" w:hAnsiTheme="minorHAnsi"/>
        </w:rPr>
      </w:pPr>
      <w:r w:rsidRPr="005F3BA2">
        <w:rPr>
          <w:rFonts w:asciiTheme="minorHAnsi" w:hAnsiTheme="minorHAnsi"/>
        </w:rPr>
        <w:tab/>
      </w:r>
      <w:r w:rsidRPr="005F3BA2">
        <w:rPr>
          <w:rFonts w:asciiTheme="minorHAnsi" w:hAnsiTheme="minorHAnsi"/>
        </w:rPr>
        <w:tab/>
      </w:r>
      <w:r w:rsidR="00B95CDD">
        <w:rPr>
          <w:rFonts w:asciiTheme="minorHAnsi" w:hAnsiTheme="minorHAnsi"/>
        </w:rPr>
        <w:t xml:space="preserve">Deputy </w:t>
      </w:r>
      <w:r w:rsidR="00FF6806" w:rsidRPr="005F3BA2">
        <w:rPr>
          <w:rFonts w:asciiTheme="minorHAnsi" w:hAnsiTheme="minorHAnsi"/>
        </w:rPr>
        <w:t>Clerk-Treasurer</w:t>
      </w:r>
      <w:r w:rsidR="00FF6806" w:rsidRPr="00FF6806">
        <w:rPr>
          <w:rFonts w:asciiTheme="minorHAnsi" w:hAnsiTheme="minorHAnsi"/>
        </w:rPr>
        <w:t xml:space="preserve"> </w:t>
      </w:r>
    </w:p>
    <w:sectPr w:rsidR="0002310A" w:rsidRPr="0002310A" w:rsidSect="002F10B1">
      <w:footerReference w:type="even" r:id="rId9"/>
      <w:footerReference w:type="default" r:id="rId10"/>
      <w:pgSz w:w="12240" w:h="15840"/>
      <w:pgMar w:top="1008" w:right="1152"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03" w:rsidRDefault="00DD6B03" w:rsidP="00484703">
      <w:r>
        <w:separator/>
      </w:r>
    </w:p>
  </w:endnote>
  <w:endnote w:type="continuationSeparator" w:id="0">
    <w:p w:rsidR="00DD6B03" w:rsidRDefault="00DD6B03" w:rsidP="0048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C6" w:rsidRPr="00DB4DC6" w:rsidRDefault="00562B91" w:rsidP="00DB4DC6">
    <w:pPr>
      <w:pStyle w:val="Footer"/>
      <w:rPr>
        <w:i/>
      </w:rPr>
    </w:pPr>
    <w:r>
      <w:rPr>
        <w:i/>
      </w:rPr>
      <w:t xml:space="preserve">Plan Commission </w:t>
    </w:r>
    <w:r w:rsidR="00360188">
      <w:rPr>
        <w:i/>
      </w:rPr>
      <w:t xml:space="preserve">Minutes </w:t>
    </w:r>
    <w:r w:rsidR="00D3223D">
      <w:rPr>
        <w:i/>
      </w:rPr>
      <w:t>June 15</w:t>
    </w:r>
    <w:r w:rsidR="00D3223D" w:rsidRPr="00D3223D">
      <w:rPr>
        <w:i/>
        <w:vertAlign w:val="superscript"/>
      </w:rPr>
      <w:t>th</w:t>
    </w:r>
    <w:r w:rsidR="00D3223D">
      <w:rPr>
        <w:i/>
      </w:rPr>
      <w:t>, 2023</w:t>
    </w:r>
    <w:r w:rsidR="00DB4DC6" w:rsidRPr="00DB4DC6">
      <w:rPr>
        <w:i/>
      </w:rPr>
      <w:tab/>
    </w:r>
    <w:r w:rsidR="00DB4DC6" w:rsidRPr="00DB4DC6">
      <w:rPr>
        <w:i/>
      </w:rPr>
      <w:tab/>
      <w:t xml:space="preserve">Page </w:t>
    </w:r>
    <w:r w:rsidR="003F1ACD">
      <w:rPr>
        <w:i/>
      </w:rPr>
      <w:t>2</w:t>
    </w:r>
  </w:p>
  <w:p w:rsidR="0041160F" w:rsidRPr="00DB4DC6" w:rsidRDefault="0041160F" w:rsidP="00DB4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03" w:rsidRPr="00DB4DC6" w:rsidRDefault="00BB5277">
    <w:pPr>
      <w:pStyle w:val="Footer"/>
      <w:rPr>
        <w:i/>
      </w:rPr>
    </w:pPr>
    <w:r>
      <w:rPr>
        <w:i/>
      </w:rPr>
      <w:t>Regular Board Meeting, July</w:t>
    </w:r>
    <w:r w:rsidR="005610B1">
      <w:rPr>
        <w:i/>
      </w:rPr>
      <w:t xml:space="preserve"> 2</w:t>
    </w:r>
    <w:r>
      <w:rPr>
        <w:i/>
      </w:rPr>
      <w:t>5</w:t>
    </w:r>
    <w:r w:rsidR="0041160F" w:rsidRPr="00DB4DC6">
      <w:rPr>
        <w:i/>
      </w:rPr>
      <w:t>, 2016</w:t>
    </w:r>
    <w:r w:rsidR="0041160F" w:rsidRPr="00DB4DC6">
      <w:rPr>
        <w:i/>
      </w:rPr>
      <w:tab/>
    </w:r>
    <w:r w:rsidR="0041160F" w:rsidRPr="00DB4DC6">
      <w:rPr>
        <w:i/>
      </w:rPr>
      <w:tab/>
      <w:t xml:space="preserve">Page </w:t>
    </w:r>
    <w:r w:rsidR="00DB4DC6" w:rsidRPr="00DB4DC6">
      <w:rPr>
        <w:i/>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03" w:rsidRDefault="00DD6B03" w:rsidP="00484703">
      <w:r>
        <w:separator/>
      </w:r>
    </w:p>
  </w:footnote>
  <w:footnote w:type="continuationSeparator" w:id="0">
    <w:p w:rsidR="00DD6B03" w:rsidRDefault="00DD6B03" w:rsidP="00484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6133B8"/>
    <w:multiLevelType w:val="hybridMultilevel"/>
    <w:tmpl w:val="B790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34E1B"/>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C36DAB"/>
    <w:multiLevelType w:val="hybridMultilevel"/>
    <w:tmpl w:val="1FDC98BE"/>
    <w:lvl w:ilvl="0" w:tplc="2A16D1FA">
      <w:start w:val="1"/>
      <w:numFmt w:val="decimal"/>
      <w:lvlText w:val="%1."/>
      <w:lvlJc w:val="left"/>
      <w:pPr>
        <w:tabs>
          <w:tab w:val="num" w:pos="720"/>
        </w:tabs>
        <w:ind w:left="720" w:hanging="360"/>
      </w:pPr>
      <w:rPr>
        <w:rFonts w:hint="default"/>
        <w:sz w:val="20"/>
        <w:szCs w:val="20"/>
      </w:rPr>
    </w:lvl>
    <w:lvl w:ilvl="1" w:tplc="37D8A968">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36125D7"/>
    <w:multiLevelType w:val="hybridMultilevel"/>
    <w:tmpl w:val="E27E914E"/>
    <w:lvl w:ilvl="0" w:tplc="E9589336">
      <w:start w:val="1"/>
      <w:numFmt w:val="lowerLetter"/>
      <w:lvlText w:val="%1."/>
      <w:lvlJc w:val="left"/>
      <w:pPr>
        <w:tabs>
          <w:tab w:val="num" w:pos="1620"/>
        </w:tabs>
        <w:ind w:left="1620" w:hanging="360"/>
      </w:pPr>
      <w:rPr>
        <w:rFonts w:asciiTheme="minorHAnsi" w:hAnsiTheme="minorHAnsi"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494E2D"/>
    <w:multiLevelType w:val="hybridMultilevel"/>
    <w:tmpl w:val="9A2275A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860C1"/>
    <w:multiLevelType w:val="hybridMultilevel"/>
    <w:tmpl w:val="ED9C1232"/>
    <w:lvl w:ilvl="0" w:tplc="2A16D1FA">
      <w:start w:val="1"/>
      <w:numFmt w:val="decimal"/>
      <w:lvlText w:val="%1."/>
      <w:lvlJc w:val="left"/>
      <w:pPr>
        <w:tabs>
          <w:tab w:val="num" w:pos="720"/>
        </w:tabs>
        <w:ind w:left="720" w:hanging="360"/>
      </w:pPr>
      <w:rPr>
        <w:rFonts w:hint="default"/>
        <w:sz w:val="20"/>
        <w:szCs w:val="20"/>
      </w:rPr>
    </w:lvl>
    <w:lvl w:ilvl="1" w:tplc="7760330E">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2D0513"/>
    <w:multiLevelType w:val="hybridMultilevel"/>
    <w:tmpl w:val="AF3A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A3ED2"/>
    <w:multiLevelType w:val="hybridMultilevel"/>
    <w:tmpl w:val="DC764314"/>
    <w:lvl w:ilvl="0" w:tplc="DC8C70B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B4A50"/>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1C5715"/>
    <w:multiLevelType w:val="hybridMultilevel"/>
    <w:tmpl w:val="0EB8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E36A0"/>
    <w:multiLevelType w:val="hybridMultilevel"/>
    <w:tmpl w:val="8D24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520EC"/>
    <w:multiLevelType w:val="hybridMultilevel"/>
    <w:tmpl w:val="8E00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F4A52"/>
    <w:multiLevelType w:val="hybridMultilevel"/>
    <w:tmpl w:val="56E89396"/>
    <w:lvl w:ilvl="0" w:tplc="7BBC75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684CA1"/>
    <w:multiLevelType w:val="hybridMultilevel"/>
    <w:tmpl w:val="AF4A535A"/>
    <w:lvl w:ilvl="0" w:tplc="2A16D1FA">
      <w:start w:val="1"/>
      <w:numFmt w:val="decimal"/>
      <w:lvlText w:val="%1."/>
      <w:lvlJc w:val="left"/>
      <w:pPr>
        <w:tabs>
          <w:tab w:val="num" w:pos="720"/>
        </w:tabs>
        <w:ind w:left="720" w:hanging="360"/>
      </w:pPr>
      <w:rPr>
        <w:rFonts w:hint="default"/>
        <w:sz w:val="20"/>
        <w:szCs w:val="20"/>
      </w:rPr>
    </w:lvl>
    <w:lvl w:ilvl="1" w:tplc="FF30572A">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353BB1"/>
    <w:multiLevelType w:val="hybridMultilevel"/>
    <w:tmpl w:val="614AC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B7700"/>
    <w:multiLevelType w:val="hybridMultilevel"/>
    <w:tmpl w:val="1FE2A29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nsid w:val="6680161C"/>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ED4E44"/>
    <w:multiLevelType w:val="hybridMultilevel"/>
    <w:tmpl w:val="AC64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BE03C5"/>
    <w:multiLevelType w:val="hybridMultilevel"/>
    <w:tmpl w:val="B3EE1F9A"/>
    <w:lvl w:ilvl="0" w:tplc="30CA264C">
      <w:start w:val="2021"/>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7"/>
  </w:num>
  <w:num w:numId="5">
    <w:abstractNumId w:val="2"/>
  </w:num>
  <w:num w:numId="6">
    <w:abstractNumId w:val="9"/>
  </w:num>
  <w:num w:numId="7">
    <w:abstractNumId w:val="5"/>
  </w:num>
  <w:num w:numId="8">
    <w:abstractNumId w:val="3"/>
  </w:num>
  <w:num w:numId="9">
    <w:abstractNumId w:val="8"/>
  </w:num>
  <w:num w:numId="10">
    <w:abstractNumId w:val="14"/>
  </w:num>
  <w:num w:numId="11">
    <w:abstractNumId w:val="4"/>
  </w:num>
  <w:num w:numId="12">
    <w:abstractNumId w:val="20"/>
  </w:num>
  <w:num w:numId="13">
    <w:abstractNumId w:val="10"/>
  </w:num>
  <w:num w:numId="14">
    <w:abstractNumId w:val="23"/>
  </w:num>
  <w:num w:numId="15">
    <w:abstractNumId w:val="6"/>
  </w:num>
  <w:num w:numId="16">
    <w:abstractNumId w:val="24"/>
  </w:num>
  <w:num w:numId="17">
    <w:abstractNumId w:val="22"/>
  </w:num>
  <w:num w:numId="18">
    <w:abstractNumId w:val="11"/>
  </w:num>
  <w:num w:numId="19">
    <w:abstractNumId w:val="21"/>
  </w:num>
  <w:num w:numId="20">
    <w:abstractNumId w:val="15"/>
  </w:num>
  <w:num w:numId="21">
    <w:abstractNumId w:val="1"/>
  </w:num>
  <w:num w:numId="22">
    <w:abstractNumId w:val="17"/>
  </w:num>
  <w:num w:numId="23">
    <w:abstractNumId w:val="13"/>
  </w:num>
  <w:num w:numId="24">
    <w:abstractNumId w:val="18"/>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01E79"/>
    <w:rsid w:val="00001E82"/>
    <w:rsid w:val="00002CB2"/>
    <w:rsid w:val="00010491"/>
    <w:rsid w:val="0001369D"/>
    <w:rsid w:val="00016C9E"/>
    <w:rsid w:val="0002310A"/>
    <w:rsid w:val="000231E2"/>
    <w:rsid w:val="00025029"/>
    <w:rsid w:val="00025C24"/>
    <w:rsid w:val="00025E16"/>
    <w:rsid w:val="00031F54"/>
    <w:rsid w:val="0003555A"/>
    <w:rsid w:val="000357A9"/>
    <w:rsid w:val="00037476"/>
    <w:rsid w:val="0004416F"/>
    <w:rsid w:val="00047AE1"/>
    <w:rsid w:val="00047FB6"/>
    <w:rsid w:val="00053821"/>
    <w:rsid w:val="00054EF4"/>
    <w:rsid w:val="00056495"/>
    <w:rsid w:val="00061ACC"/>
    <w:rsid w:val="000638C3"/>
    <w:rsid w:val="00064A6D"/>
    <w:rsid w:val="000669E1"/>
    <w:rsid w:val="00067838"/>
    <w:rsid w:val="00070439"/>
    <w:rsid w:val="00070A40"/>
    <w:rsid w:val="00073DAF"/>
    <w:rsid w:val="0007523A"/>
    <w:rsid w:val="0007661B"/>
    <w:rsid w:val="00076B76"/>
    <w:rsid w:val="00080A37"/>
    <w:rsid w:val="00082A1D"/>
    <w:rsid w:val="00083764"/>
    <w:rsid w:val="000928D5"/>
    <w:rsid w:val="000936D6"/>
    <w:rsid w:val="00096648"/>
    <w:rsid w:val="0009786E"/>
    <w:rsid w:val="00097CCD"/>
    <w:rsid w:val="00097F4E"/>
    <w:rsid w:val="000A1562"/>
    <w:rsid w:val="000A190D"/>
    <w:rsid w:val="000A64AB"/>
    <w:rsid w:val="000A67A3"/>
    <w:rsid w:val="000B0295"/>
    <w:rsid w:val="000B1926"/>
    <w:rsid w:val="000B58F0"/>
    <w:rsid w:val="000B611C"/>
    <w:rsid w:val="000C3043"/>
    <w:rsid w:val="000C4ED7"/>
    <w:rsid w:val="000C7B7A"/>
    <w:rsid w:val="000C7BF7"/>
    <w:rsid w:val="000D03A7"/>
    <w:rsid w:val="000D1CA2"/>
    <w:rsid w:val="000D5B70"/>
    <w:rsid w:val="000E2438"/>
    <w:rsid w:val="000E2B1D"/>
    <w:rsid w:val="000E687B"/>
    <w:rsid w:val="000E6EF0"/>
    <w:rsid w:val="000E780C"/>
    <w:rsid w:val="000F677C"/>
    <w:rsid w:val="00102191"/>
    <w:rsid w:val="001055D8"/>
    <w:rsid w:val="0010616F"/>
    <w:rsid w:val="00106A13"/>
    <w:rsid w:val="001101C1"/>
    <w:rsid w:val="00110325"/>
    <w:rsid w:val="00110335"/>
    <w:rsid w:val="00110AF3"/>
    <w:rsid w:val="00111883"/>
    <w:rsid w:val="001178DB"/>
    <w:rsid w:val="00123A38"/>
    <w:rsid w:val="00133C90"/>
    <w:rsid w:val="001350EF"/>
    <w:rsid w:val="00137770"/>
    <w:rsid w:val="0014043C"/>
    <w:rsid w:val="00141D8E"/>
    <w:rsid w:val="001440EF"/>
    <w:rsid w:val="0014447B"/>
    <w:rsid w:val="00145EF7"/>
    <w:rsid w:val="001467BD"/>
    <w:rsid w:val="00147139"/>
    <w:rsid w:val="001506FA"/>
    <w:rsid w:val="001542E4"/>
    <w:rsid w:val="00155CCC"/>
    <w:rsid w:val="00156DAC"/>
    <w:rsid w:val="0015704F"/>
    <w:rsid w:val="001570C2"/>
    <w:rsid w:val="00162336"/>
    <w:rsid w:val="00162729"/>
    <w:rsid w:val="001703CB"/>
    <w:rsid w:val="0017047A"/>
    <w:rsid w:val="00172582"/>
    <w:rsid w:val="00177DD6"/>
    <w:rsid w:val="00180245"/>
    <w:rsid w:val="00182F46"/>
    <w:rsid w:val="00182FBF"/>
    <w:rsid w:val="00183345"/>
    <w:rsid w:val="00186E0A"/>
    <w:rsid w:val="00187F3D"/>
    <w:rsid w:val="0019071F"/>
    <w:rsid w:val="00196C7A"/>
    <w:rsid w:val="001A2493"/>
    <w:rsid w:val="001A3D3C"/>
    <w:rsid w:val="001A4817"/>
    <w:rsid w:val="001A67B7"/>
    <w:rsid w:val="001B0169"/>
    <w:rsid w:val="001B07A5"/>
    <w:rsid w:val="001B1472"/>
    <w:rsid w:val="001B1893"/>
    <w:rsid w:val="001B2D7A"/>
    <w:rsid w:val="001B4A78"/>
    <w:rsid w:val="001B7F4C"/>
    <w:rsid w:val="001C03B3"/>
    <w:rsid w:val="001C2C1C"/>
    <w:rsid w:val="001C672D"/>
    <w:rsid w:val="001D0D53"/>
    <w:rsid w:val="001D208E"/>
    <w:rsid w:val="001D2DDB"/>
    <w:rsid w:val="001D355B"/>
    <w:rsid w:val="001D412B"/>
    <w:rsid w:val="001D67DE"/>
    <w:rsid w:val="001E0F33"/>
    <w:rsid w:val="001E17DA"/>
    <w:rsid w:val="001E214C"/>
    <w:rsid w:val="001E378A"/>
    <w:rsid w:val="001F0C4B"/>
    <w:rsid w:val="001F185A"/>
    <w:rsid w:val="001F6BAD"/>
    <w:rsid w:val="00201E46"/>
    <w:rsid w:val="00203FAE"/>
    <w:rsid w:val="00207E50"/>
    <w:rsid w:val="002147A7"/>
    <w:rsid w:val="002172B5"/>
    <w:rsid w:val="00217EDE"/>
    <w:rsid w:val="00221A43"/>
    <w:rsid w:val="0022644A"/>
    <w:rsid w:val="0023045E"/>
    <w:rsid w:val="00231F7B"/>
    <w:rsid w:val="00232A9C"/>
    <w:rsid w:val="0023328A"/>
    <w:rsid w:val="002350BF"/>
    <w:rsid w:val="002358A3"/>
    <w:rsid w:val="0023614E"/>
    <w:rsid w:val="00236A97"/>
    <w:rsid w:val="0023712A"/>
    <w:rsid w:val="00237786"/>
    <w:rsid w:val="002406AC"/>
    <w:rsid w:val="00243BAA"/>
    <w:rsid w:val="0024414F"/>
    <w:rsid w:val="002467F9"/>
    <w:rsid w:val="00246F1D"/>
    <w:rsid w:val="00247484"/>
    <w:rsid w:val="00253C56"/>
    <w:rsid w:val="00254B4D"/>
    <w:rsid w:val="002633A2"/>
    <w:rsid w:val="00264667"/>
    <w:rsid w:val="002726B3"/>
    <w:rsid w:val="00273A83"/>
    <w:rsid w:val="0027478A"/>
    <w:rsid w:val="00275FDC"/>
    <w:rsid w:val="002851D8"/>
    <w:rsid w:val="00292595"/>
    <w:rsid w:val="00295817"/>
    <w:rsid w:val="00296F5E"/>
    <w:rsid w:val="002A25B8"/>
    <w:rsid w:val="002B16AE"/>
    <w:rsid w:val="002B2D05"/>
    <w:rsid w:val="002B38DB"/>
    <w:rsid w:val="002B3EF4"/>
    <w:rsid w:val="002B6F7A"/>
    <w:rsid w:val="002B7CDD"/>
    <w:rsid w:val="002C0688"/>
    <w:rsid w:val="002C4F6B"/>
    <w:rsid w:val="002C5395"/>
    <w:rsid w:val="002C5E1E"/>
    <w:rsid w:val="002C7239"/>
    <w:rsid w:val="002C7317"/>
    <w:rsid w:val="002D17A6"/>
    <w:rsid w:val="002D3AAE"/>
    <w:rsid w:val="002D40BC"/>
    <w:rsid w:val="002D73D3"/>
    <w:rsid w:val="002D7A2B"/>
    <w:rsid w:val="002E0459"/>
    <w:rsid w:val="002E4BF9"/>
    <w:rsid w:val="002E5DFD"/>
    <w:rsid w:val="002E6112"/>
    <w:rsid w:val="002F0406"/>
    <w:rsid w:val="002F09FE"/>
    <w:rsid w:val="002F10B1"/>
    <w:rsid w:val="002F24F1"/>
    <w:rsid w:val="002F28AB"/>
    <w:rsid w:val="002F45CA"/>
    <w:rsid w:val="002F613F"/>
    <w:rsid w:val="003001E7"/>
    <w:rsid w:val="00301522"/>
    <w:rsid w:val="003020F9"/>
    <w:rsid w:val="00303D7F"/>
    <w:rsid w:val="00304DDE"/>
    <w:rsid w:val="00305CC2"/>
    <w:rsid w:val="00307794"/>
    <w:rsid w:val="00310E20"/>
    <w:rsid w:val="00314691"/>
    <w:rsid w:val="00315085"/>
    <w:rsid w:val="003151C3"/>
    <w:rsid w:val="003200DD"/>
    <w:rsid w:val="00324427"/>
    <w:rsid w:val="0032463A"/>
    <w:rsid w:val="00326108"/>
    <w:rsid w:val="00326CFC"/>
    <w:rsid w:val="00341BBA"/>
    <w:rsid w:val="00342DFD"/>
    <w:rsid w:val="00343B14"/>
    <w:rsid w:val="003445AF"/>
    <w:rsid w:val="003448F5"/>
    <w:rsid w:val="00345DEF"/>
    <w:rsid w:val="00351AD0"/>
    <w:rsid w:val="0035259B"/>
    <w:rsid w:val="00352C8E"/>
    <w:rsid w:val="00353A8F"/>
    <w:rsid w:val="00354707"/>
    <w:rsid w:val="00354AC8"/>
    <w:rsid w:val="00355A85"/>
    <w:rsid w:val="00360188"/>
    <w:rsid w:val="0036160A"/>
    <w:rsid w:val="00361794"/>
    <w:rsid w:val="00363469"/>
    <w:rsid w:val="00364238"/>
    <w:rsid w:val="00370335"/>
    <w:rsid w:val="0037352F"/>
    <w:rsid w:val="00375662"/>
    <w:rsid w:val="0037589D"/>
    <w:rsid w:val="00380906"/>
    <w:rsid w:val="00380C28"/>
    <w:rsid w:val="003817A9"/>
    <w:rsid w:val="003829FD"/>
    <w:rsid w:val="003830F0"/>
    <w:rsid w:val="00384323"/>
    <w:rsid w:val="00385AD2"/>
    <w:rsid w:val="0039237C"/>
    <w:rsid w:val="00395CB0"/>
    <w:rsid w:val="003966E2"/>
    <w:rsid w:val="003A239C"/>
    <w:rsid w:val="003A4061"/>
    <w:rsid w:val="003A5EE5"/>
    <w:rsid w:val="003B2FDF"/>
    <w:rsid w:val="003C314A"/>
    <w:rsid w:val="003C3D41"/>
    <w:rsid w:val="003D1DC1"/>
    <w:rsid w:val="003D26B0"/>
    <w:rsid w:val="003D70AD"/>
    <w:rsid w:val="003E2B40"/>
    <w:rsid w:val="003E55AD"/>
    <w:rsid w:val="003E59DF"/>
    <w:rsid w:val="003F0A3E"/>
    <w:rsid w:val="003F0D09"/>
    <w:rsid w:val="003F1ACD"/>
    <w:rsid w:val="003F2967"/>
    <w:rsid w:val="003F2B0F"/>
    <w:rsid w:val="003F45E5"/>
    <w:rsid w:val="003F5669"/>
    <w:rsid w:val="003F58EB"/>
    <w:rsid w:val="00400FED"/>
    <w:rsid w:val="004011DC"/>
    <w:rsid w:val="00405EE0"/>
    <w:rsid w:val="00410A40"/>
    <w:rsid w:val="0041160F"/>
    <w:rsid w:val="004129BA"/>
    <w:rsid w:val="00417854"/>
    <w:rsid w:val="00417B1A"/>
    <w:rsid w:val="00420F05"/>
    <w:rsid w:val="00423C29"/>
    <w:rsid w:val="004252F4"/>
    <w:rsid w:val="00425753"/>
    <w:rsid w:val="004270FB"/>
    <w:rsid w:val="0043101B"/>
    <w:rsid w:val="004314DD"/>
    <w:rsid w:val="00440A7F"/>
    <w:rsid w:val="00441E36"/>
    <w:rsid w:val="00443546"/>
    <w:rsid w:val="00452FCE"/>
    <w:rsid w:val="00452FE7"/>
    <w:rsid w:val="00455323"/>
    <w:rsid w:val="0045601C"/>
    <w:rsid w:val="00456A86"/>
    <w:rsid w:val="00461578"/>
    <w:rsid w:val="004653FB"/>
    <w:rsid w:val="004670A6"/>
    <w:rsid w:val="004714F3"/>
    <w:rsid w:val="00477106"/>
    <w:rsid w:val="00480B1E"/>
    <w:rsid w:val="00484703"/>
    <w:rsid w:val="00485300"/>
    <w:rsid w:val="004870B6"/>
    <w:rsid w:val="004905FA"/>
    <w:rsid w:val="004906D7"/>
    <w:rsid w:val="00490A2E"/>
    <w:rsid w:val="00493E76"/>
    <w:rsid w:val="00495252"/>
    <w:rsid w:val="00496D5C"/>
    <w:rsid w:val="00497CF5"/>
    <w:rsid w:val="004A08C8"/>
    <w:rsid w:val="004A0EFB"/>
    <w:rsid w:val="004A117A"/>
    <w:rsid w:val="004A655A"/>
    <w:rsid w:val="004B0191"/>
    <w:rsid w:val="004B0399"/>
    <w:rsid w:val="004B19E9"/>
    <w:rsid w:val="004B3FED"/>
    <w:rsid w:val="004B4417"/>
    <w:rsid w:val="004B7C42"/>
    <w:rsid w:val="004C044E"/>
    <w:rsid w:val="004C4CA7"/>
    <w:rsid w:val="004C6F8D"/>
    <w:rsid w:val="004D01C1"/>
    <w:rsid w:val="004D0B2B"/>
    <w:rsid w:val="004D3648"/>
    <w:rsid w:val="004D36F4"/>
    <w:rsid w:val="004D4662"/>
    <w:rsid w:val="004D5D92"/>
    <w:rsid w:val="004D7DF8"/>
    <w:rsid w:val="004E79D5"/>
    <w:rsid w:val="004F2408"/>
    <w:rsid w:val="004F5F49"/>
    <w:rsid w:val="004F6B68"/>
    <w:rsid w:val="004F74CB"/>
    <w:rsid w:val="005001AE"/>
    <w:rsid w:val="00500A4A"/>
    <w:rsid w:val="00505D93"/>
    <w:rsid w:val="00507D89"/>
    <w:rsid w:val="00507D8C"/>
    <w:rsid w:val="005126C9"/>
    <w:rsid w:val="00515209"/>
    <w:rsid w:val="00522D3D"/>
    <w:rsid w:val="00525C91"/>
    <w:rsid w:val="00526C3D"/>
    <w:rsid w:val="00533B14"/>
    <w:rsid w:val="00544683"/>
    <w:rsid w:val="005505B0"/>
    <w:rsid w:val="00556A85"/>
    <w:rsid w:val="00556E3F"/>
    <w:rsid w:val="00560CC0"/>
    <w:rsid w:val="005610B1"/>
    <w:rsid w:val="005617FE"/>
    <w:rsid w:val="00562B91"/>
    <w:rsid w:val="00566E3F"/>
    <w:rsid w:val="00570F5E"/>
    <w:rsid w:val="00571EA5"/>
    <w:rsid w:val="005745A6"/>
    <w:rsid w:val="005746AA"/>
    <w:rsid w:val="00576D6A"/>
    <w:rsid w:val="00577B3F"/>
    <w:rsid w:val="00577CFC"/>
    <w:rsid w:val="005805E5"/>
    <w:rsid w:val="0058243A"/>
    <w:rsid w:val="00582789"/>
    <w:rsid w:val="00583C64"/>
    <w:rsid w:val="0059473A"/>
    <w:rsid w:val="00596FDA"/>
    <w:rsid w:val="005A0A2E"/>
    <w:rsid w:val="005A0DED"/>
    <w:rsid w:val="005A36CA"/>
    <w:rsid w:val="005A4338"/>
    <w:rsid w:val="005A4D7B"/>
    <w:rsid w:val="005A6280"/>
    <w:rsid w:val="005A781B"/>
    <w:rsid w:val="005B075D"/>
    <w:rsid w:val="005B339F"/>
    <w:rsid w:val="005B33F1"/>
    <w:rsid w:val="005B34D6"/>
    <w:rsid w:val="005B485C"/>
    <w:rsid w:val="005C0936"/>
    <w:rsid w:val="005C1673"/>
    <w:rsid w:val="005C29DE"/>
    <w:rsid w:val="005C3EB1"/>
    <w:rsid w:val="005C79E9"/>
    <w:rsid w:val="005D1512"/>
    <w:rsid w:val="005D2CA2"/>
    <w:rsid w:val="005D7009"/>
    <w:rsid w:val="005E7E11"/>
    <w:rsid w:val="005F0FC1"/>
    <w:rsid w:val="005F3B2B"/>
    <w:rsid w:val="005F3BA2"/>
    <w:rsid w:val="00600F77"/>
    <w:rsid w:val="006010C2"/>
    <w:rsid w:val="0060276B"/>
    <w:rsid w:val="00606CD7"/>
    <w:rsid w:val="0060757D"/>
    <w:rsid w:val="006131F3"/>
    <w:rsid w:val="00615110"/>
    <w:rsid w:val="006176FE"/>
    <w:rsid w:val="00620587"/>
    <w:rsid w:val="006206FE"/>
    <w:rsid w:val="006230B5"/>
    <w:rsid w:val="0062346A"/>
    <w:rsid w:val="006236C3"/>
    <w:rsid w:val="00624975"/>
    <w:rsid w:val="00625331"/>
    <w:rsid w:val="006268BC"/>
    <w:rsid w:val="006419B3"/>
    <w:rsid w:val="006445CA"/>
    <w:rsid w:val="0064555F"/>
    <w:rsid w:val="006467A1"/>
    <w:rsid w:val="00647214"/>
    <w:rsid w:val="006505D2"/>
    <w:rsid w:val="0065267F"/>
    <w:rsid w:val="006540CB"/>
    <w:rsid w:val="00657C7E"/>
    <w:rsid w:val="006618B2"/>
    <w:rsid w:val="00664C36"/>
    <w:rsid w:val="00666C80"/>
    <w:rsid w:val="0067227D"/>
    <w:rsid w:val="0067382F"/>
    <w:rsid w:val="00673CA0"/>
    <w:rsid w:val="0067456F"/>
    <w:rsid w:val="00674ABA"/>
    <w:rsid w:val="0068120B"/>
    <w:rsid w:val="0068387E"/>
    <w:rsid w:val="00685C84"/>
    <w:rsid w:val="0068689D"/>
    <w:rsid w:val="00687FAA"/>
    <w:rsid w:val="00690F74"/>
    <w:rsid w:val="00691663"/>
    <w:rsid w:val="00694F5A"/>
    <w:rsid w:val="00697901"/>
    <w:rsid w:val="006A2F9A"/>
    <w:rsid w:val="006A67D8"/>
    <w:rsid w:val="006B40C9"/>
    <w:rsid w:val="006C15F7"/>
    <w:rsid w:val="006C1EE3"/>
    <w:rsid w:val="006C2DA6"/>
    <w:rsid w:val="006C41E5"/>
    <w:rsid w:val="006C5906"/>
    <w:rsid w:val="006D0EDD"/>
    <w:rsid w:val="006D129A"/>
    <w:rsid w:val="006D1950"/>
    <w:rsid w:val="006D7CAB"/>
    <w:rsid w:val="006E1A86"/>
    <w:rsid w:val="006E6AB9"/>
    <w:rsid w:val="006E7A95"/>
    <w:rsid w:val="006F12EC"/>
    <w:rsid w:val="006F391C"/>
    <w:rsid w:val="006F3BF4"/>
    <w:rsid w:val="006F4CA6"/>
    <w:rsid w:val="006F5EF1"/>
    <w:rsid w:val="006F754B"/>
    <w:rsid w:val="006F7FB9"/>
    <w:rsid w:val="00701EB4"/>
    <w:rsid w:val="00702553"/>
    <w:rsid w:val="0070257F"/>
    <w:rsid w:val="00704373"/>
    <w:rsid w:val="00704794"/>
    <w:rsid w:val="00707308"/>
    <w:rsid w:val="00712D57"/>
    <w:rsid w:val="00717077"/>
    <w:rsid w:val="00717C13"/>
    <w:rsid w:val="0072084F"/>
    <w:rsid w:val="0072240E"/>
    <w:rsid w:val="00722BAE"/>
    <w:rsid w:val="00723E17"/>
    <w:rsid w:val="0072555D"/>
    <w:rsid w:val="00726CA5"/>
    <w:rsid w:val="0073063F"/>
    <w:rsid w:val="0073065C"/>
    <w:rsid w:val="007319A0"/>
    <w:rsid w:val="0073584F"/>
    <w:rsid w:val="007365FD"/>
    <w:rsid w:val="007367E7"/>
    <w:rsid w:val="007371E6"/>
    <w:rsid w:val="00740CEC"/>
    <w:rsid w:val="007419FF"/>
    <w:rsid w:val="00742154"/>
    <w:rsid w:val="00742E8D"/>
    <w:rsid w:val="00744BE5"/>
    <w:rsid w:val="00745A1E"/>
    <w:rsid w:val="0074641A"/>
    <w:rsid w:val="00747EC8"/>
    <w:rsid w:val="00750F46"/>
    <w:rsid w:val="007514FB"/>
    <w:rsid w:val="00752704"/>
    <w:rsid w:val="00754373"/>
    <w:rsid w:val="00754A87"/>
    <w:rsid w:val="00755A62"/>
    <w:rsid w:val="00756A45"/>
    <w:rsid w:val="0075777B"/>
    <w:rsid w:val="007602AB"/>
    <w:rsid w:val="00760505"/>
    <w:rsid w:val="00760D1C"/>
    <w:rsid w:val="00762A9D"/>
    <w:rsid w:val="0076572E"/>
    <w:rsid w:val="00777710"/>
    <w:rsid w:val="0078179C"/>
    <w:rsid w:val="00787CE7"/>
    <w:rsid w:val="00790063"/>
    <w:rsid w:val="007903DD"/>
    <w:rsid w:val="00792207"/>
    <w:rsid w:val="007941D5"/>
    <w:rsid w:val="00795828"/>
    <w:rsid w:val="007A206D"/>
    <w:rsid w:val="007B0AC4"/>
    <w:rsid w:val="007B65C7"/>
    <w:rsid w:val="007C1614"/>
    <w:rsid w:val="007C2E38"/>
    <w:rsid w:val="007C5E6D"/>
    <w:rsid w:val="007C61AC"/>
    <w:rsid w:val="007D2C5B"/>
    <w:rsid w:val="007D309F"/>
    <w:rsid w:val="007E14DC"/>
    <w:rsid w:val="007E7C06"/>
    <w:rsid w:val="007F4A16"/>
    <w:rsid w:val="007F6E0A"/>
    <w:rsid w:val="007F7E2E"/>
    <w:rsid w:val="00800CA5"/>
    <w:rsid w:val="00806CCF"/>
    <w:rsid w:val="0080794F"/>
    <w:rsid w:val="00810D43"/>
    <w:rsid w:val="00816671"/>
    <w:rsid w:val="00821780"/>
    <w:rsid w:val="00822DA7"/>
    <w:rsid w:val="00823DB4"/>
    <w:rsid w:val="00825247"/>
    <w:rsid w:val="00831A14"/>
    <w:rsid w:val="00832585"/>
    <w:rsid w:val="00834A49"/>
    <w:rsid w:val="00834B68"/>
    <w:rsid w:val="0083507F"/>
    <w:rsid w:val="00837EB4"/>
    <w:rsid w:val="0084409C"/>
    <w:rsid w:val="00845061"/>
    <w:rsid w:val="00851B28"/>
    <w:rsid w:val="00853037"/>
    <w:rsid w:val="00857532"/>
    <w:rsid w:val="00863671"/>
    <w:rsid w:val="00863A41"/>
    <w:rsid w:val="00863EFF"/>
    <w:rsid w:val="00864062"/>
    <w:rsid w:val="008675FE"/>
    <w:rsid w:val="00870300"/>
    <w:rsid w:val="008708DB"/>
    <w:rsid w:val="00870A75"/>
    <w:rsid w:val="0087104B"/>
    <w:rsid w:val="00872C31"/>
    <w:rsid w:val="008751D0"/>
    <w:rsid w:val="00875617"/>
    <w:rsid w:val="00882850"/>
    <w:rsid w:val="00882CF9"/>
    <w:rsid w:val="00890794"/>
    <w:rsid w:val="00894F9E"/>
    <w:rsid w:val="008A2490"/>
    <w:rsid w:val="008A45C0"/>
    <w:rsid w:val="008A58E8"/>
    <w:rsid w:val="008A66E7"/>
    <w:rsid w:val="008B79B3"/>
    <w:rsid w:val="008C5995"/>
    <w:rsid w:val="008C639A"/>
    <w:rsid w:val="008C63D8"/>
    <w:rsid w:val="008D0125"/>
    <w:rsid w:val="008D127B"/>
    <w:rsid w:val="008D28A3"/>
    <w:rsid w:val="008D2E75"/>
    <w:rsid w:val="008D53CB"/>
    <w:rsid w:val="008E02C5"/>
    <w:rsid w:val="008E1917"/>
    <w:rsid w:val="008E3064"/>
    <w:rsid w:val="008E5F84"/>
    <w:rsid w:val="008F00DB"/>
    <w:rsid w:val="008F0428"/>
    <w:rsid w:val="008F0A3F"/>
    <w:rsid w:val="008F5271"/>
    <w:rsid w:val="008F7C05"/>
    <w:rsid w:val="00901329"/>
    <w:rsid w:val="00901884"/>
    <w:rsid w:val="00905068"/>
    <w:rsid w:val="009068BF"/>
    <w:rsid w:val="00910526"/>
    <w:rsid w:val="00916AE9"/>
    <w:rsid w:val="00917A5A"/>
    <w:rsid w:val="00920D78"/>
    <w:rsid w:val="00922ECD"/>
    <w:rsid w:val="00924061"/>
    <w:rsid w:val="00924EC2"/>
    <w:rsid w:val="009267AE"/>
    <w:rsid w:val="00927AB2"/>
    <w:rsid w:val="00931322"/>
    <w:rsid w:val="0093174F"/>
    <w:rsid w:val="009318E1"/>
    <w:rsid w:val="00932C1F"/>
    <w:rsid w:val="009346EA"/>
    <w:rsid w:val="00934B6D"/>
    <w:rsid w:val="00937EEB"/>
    <w:rsid w:val="00944831"/>
    <w:rsid w:val="00945726"/>
    <w:rsid w:val="00951F42"/>
    <w:rsid w:val="00951FEF"/>
    <w:rsid w:val="009534D1"/>
    <w:rsid w:val="00956A7D"/>
    <w:rsid w:val="00957F8D"/>
    <w:rsid w:val="00962046"/>
    <w:rsid w:val="00963308"/>
    <w:rsid w:val="009633E7"/>
    <w:rsid w:val="00963B00"/>
    <w:rsid w:val="00963ECF"/>
    <w:rsid w:val="00965643"/>
    <w:rsid w:val="00966B4A"/>
    <w:rsid w:val="00966F76"/>
    <w:rsid w:val="009671F5"/>
    <w:rsid w:val="00971C9A"/>
    <w:rsid w:val="00973A62"/>
    <w:rsid w:val="009774AD"/>
    <w:rsid w:val="00977A29"/>
    <w:rsid w:val="00986314"/>
    <w:rsid w:val="00987D99"/>
    <w:rsid w:val="009A3C5F"/>
    <w:rsid w:val="009A5FE8"/>
    <w:rsid w:val="009B1F47"/>
    <w:rsid w:val="009C0109"/>
    <w:rsid w:val="009C0C4A"/>
    <w:rsid w:val="009C4550"/>
    <w:rsid w:val="009C5216"/>
    <w:rsid w:val="009C5F18"/>
    <w:rsid w:val="009D12B2"/>
    <w:rsid w:val="009D285E"/>
    <w:rsid w:val="009D6C94"/>
    <w:rsid w:val="009D79F0"/>
    <w:rsid w:val="009D7D9A"/>
    <w:rsid w:val="009E331D"/>
    <w:rsid w:val="009E3F25"/>
    <w:rsid w:val="009E46C3"/>
    <w:rsid w:val="009E54E4"/>
    <w:rsid w:val="009E5BA3"/>
    <w:rsid w:val="009F018E"/>
    <w:rsid w:val="009F5C5D"/>
    <w:rsid w:val="009F6A3D"/>
    <w:rsid w:val="009F7617"/>
    <w:rsid w:val="00A04216"/>
    <w:rsid w:val="00A0579A"/>
    <w:rsid w:val="00A05A0A"/>
    <w:rsid w:val="00A05C56"/>
    <w:rsid w:val="00A06E48"/>
    <w:rsid w:val="00A106DB"/>
    <w:rsid w:val="00A124D4"/>
    <w:rsid w:val="00A13A12"/>
    <w:rsid w:val="00A1468A"/>
    <w:rsid w:val="00A2034C"/>
    <w:rsid w:val="00A21C8F"/>
    <w:rsid w:val="00A35231"/>
    <w:rsid w:val="00A36858"/>
    <w:rsid w:val="00A37100"/>
    <w:rsid w:val="00A37CB0"/>
    <w:rsid w:val="00A4461B"/>
    <w:rsid w:val="00A45BF6"/>
    <w:rsid w:val="00A4628A"/>
    <w:rsid w:val="00A6176A"/>
    <w:rsid w:val="00A6423E"/>
    <w:rsid w:val="00A7229C"/>
    <w:rsid w:val="00A72CA1"/>
    <w:rsid w:val="00A74D4C"/>
    <w:rsid w:val="00A763CA"/>
    <w:rsid w:val="00A77D6B"/>
    <w:rsid w:val="00A8763A"/>
    <w:rsid w:val="00A917B8"/>
    <w:rsid w:val="00A923DA"/>
    <w:rsid w:val="00A92F55"/>
    <w:rsid w:val="00A9371D"/>
    <w:rsid w:val="00A93B9A"/>
    <w:rsid w:val="00A9576B"/>
    <w:rsid w:val="00A96655"/>
    <w:rsid w:val="00A96D87"/>
    <w:rsid w:val="00A97912"/>
    <w:rsid w:val="00A97A08"/>
    <w:rsid w:val="00AA5EFA"/>
    <w:rsid w:val="00AA7A94"/>
    <w:rsid w:val="00AA7D3F"/>
    <w:rsid w:val="00AB4AF2"/>
    <w:rsid w:val="00AC06AA"/>
    <w:rsid w:val="00AC1346"/>
    <w:rsid w:val="00AC1751"/>
    <w:rsid w:val="00AC704F"/>
    <w:rsid w:val="00AC7800"/>
    <w:rsid w:val="00AD0507"/>
    <w:rsid w:val="00AD0BEF"/>
    <w:rsid w:val="00AE0603"/>
    <w:rsid w:val="00AE3ECB"/>
    <w:rsid w:val="00AE740E"/>
    <w:rsid w:val="00AF1C8B"/>
    <w:rsid w:val="00AF464E"/>
    <w:rsid w:val="00AF753D"/>
    <w:rsid w:val="00B01AE8"/>
    <w:rsid w:val="00B0207A"/>
    <w:rsid w:val="00B02940"/>
    <w:rsid w:val="00B125FB"/>
    <w:rsid w:val="00B132A2"/>
    <w:rsid w:val="00B14E66"/>
    <w:rsid w:val="00B15B58"/>
    <w:rsid w:val="00B15E20"/>
    <w:rsid w:val="00B17613"/>
    <w:rsid w:val="00B207EF"/>
    <w:rsid w:val="00B21221"/>
    <w:rsid w:val="00B21CD6"/>
    <w:rsid w:val="00B223B2"/>
    <w:rsid w:val="00B268E5"/>
    <w:rsid w:val="00B26D88"/>
    <w:rsid w:val="00B27241"/>
    <w:rsid w:val="00B31D4E"/>
    <w:rsid w:val="00B36459"/>
    <w:rsid w:val="00B37DC2"/>
    <w:rsid w:val="00B402DA"/>
    <w:rsid w:val="00B43730"/>
    <w:rsid w:val="00B43F9A"/>
    <w:rsid w:val="00B44631"/>
    <w:rsid w:val="00B5347A"/>
    <w:rsid w:val="00B574FA"/>
    <w:rsid w:val="00B65B2A"/>
    <w:rsid w:val="00B65C3D"/>
    <w:rsid w:val="00B67BDE"/>
    <w:rsid w:val="00B7004D"/>
    <w:rsid w:val="00B713A5"/>
    <w:rsid w:val="00B722B3"/>
    <w:rsid w:val="00B76841"/>
    <w:rsid w:val="00B778BD"/>
    <w:rsid w:val="00B81173"/>
    <w:rsid w:val="00B83AE3"/>
    <w:rsid w:val="00B843D8"/>
    <w:rsid w:val="00B86397"/>
    <w:rsid w:val="00B94FF2"/>
    <w:rsid w:val="00B95CDD"/>
    <w:rsid w:val="00BA069B"/>
    <w:rsid w:val="00BA353F"/>
    <w:rsid w:val="00BB095F"/>
    <w:rsid w:val="00BB1076"/>
    <w:rsid w:val="00BB11F2"/>
    <w:rsid w:val="00BB46CC"/>
    <w:rsid w:val="00BB485A"/>
    <w:rsid w:val="00BB5277"/>
    <w:rsid w:val="00BC2F61"/>
    <w:rsid w:val="00BC7555"/>
    <w:rsid w:val="00BD2CAC"/>
    <w:rsid w:val="00BD70B3"/>
    <w:rsid w:val="00BE4052"/>
    <w:rsid w:val="00BF09B5"/>
    <w:rsid w:val="00BF14AC"/>
    <w:rsid w:val="00BF3082"/>
    <w:rsid w:val="00BF39BA"/>
    <w:rsid w:val="00BF3CB6"/>
    <w:rsid w:val="00BF5020"/>
    <w:rsid w:val="00BF5DB1"/>
    <w:rsid w:val="00C02D76"/>
    <w:rsid w:val="00C03353"/>
    <w:rsid w:val="00C043B3"/>
    <w:rsid w:val="00C04AC3"/>
    <w:rsid w:val="00C10C0B"/>
    <w:rsid w:val="00C11662"/>
    <w:rsid w:val="00C1416A"/>
    <w:rsid w:val="00C14B08"/>
    <w:rsid w:val="00C156AA"/>
    <w:rsid w:val="00C1791F"/>
    <w:rsid w:val="00C204C7"/>
    <w:rsid w:val="00C25A6A"/>
    <w:rsid w:val="00C260A6"/>
    <w:rsid w:val="00C27AC5"/>
    <w:rsid w:val="00C31C57"/>
    <w:rsid w:val="00C3263B"/>
    <w:rsid w:val="00C36380"/>
    <w:rsid w:val="00C37837"/>
    <w:rsid w:val="00C4068A"/>
    <w:rsid w:val="00C40745"/>
    <w:rsid w:val="00C42E1B"/>
    <w:rsid w:val="00C45CCB"/>
    <w:rsid w:val="00C47B0E"/>
    <w:rsid w:val="00C503A4"/>
    <w:rsid w:val="00C520EA"/>
    <w:rsid w:val="00C52981"/>
    <w:rsid w:val="00C54CF3"/>
    <w:rsid w:val="00C55895"/>
    <w:rsid w:val="00C576AB"/>
    <w:rsid w:val="00C57A3B"/>
    <w:rsid w:val="00C602AF"/>
    <w:rsid w:val="00C63204"/>
    <w:rsid w:val="00C67AFD"/>
    <w:rsid w:val="00C71EED"/>
    <w:rsid w:val="00C81637"/>
    <w:rsid w:val="00C82905"/>
    <w:rsid w:val="00C875AC"/>
    <w:rsid w:val="00C916C0"/>
    <w:rsid w:val="00C93F66"/>
    <w:rsid w:val="00C968A2"/>
    <w:rsid w:val="00C96B14"/>
    <w:rsid w:val="00CA36C8"/>
    <w:rsid w:val="00CA5D7C"/>
    <w:rsid w:val="00CA7E0A"/>
    <w:rsid w:val="00CB5B26"/>
    <w:rsid w:val="00CB70EB"/>
    <w:rsid w:val="00CC15FE"/>
    <w:rsid w:val="00CC20F2"/>
    <w:rsid w:val="00CC2995"/>
    <w:rsid w:val="00CC443A"/>
    <w:rsid w:val="00CC6CA9"/>
    <w:rsid w:val="00CD29ED"/>
    <w:rsid w:val="00CD45C1"/>
    <w:rsid w:val="00CD51A9"/>
    <w:rsid w:val="00CD6CFD"/>
    <w:rsid w:val="00CE5575"/>
    <w:rsid w:val="00CE606E"/>
    <w:rsid w:val="00CF0FEB"/>
    <w:rsid w:val="00CF4EC5"/>
    <w:rsid w:val="00CF61A5"/>
    <w:rsid w:val="00CF6B99"/>
    <w:rsid w:val="00D010C0"/>
    <w:rsid w:val="00D02338"/>
    <w:rsid w:val="00D05B2B"/>
    <w:rsid w:val="00D13ED5"/>
    <w:rsid w:val="00D161C5"/>
    <w:rsid w:val="00D20DF9"/>
    <w:rsid w:val="00D21E1B"/>
    <w:rsid w:val="00D23E39"/>
    <w:rsid w:val="00D2612A"/>
    <w:rsid w:val="00D27796"/>
    <w:rsid w:val="00D31FCB"/>
    <w:rsid w:val="00D3223D"/>
    <w:rsid w:val="00D33339"/>
    <w:rsid w:val="00D35680"/>
    <w:rsid w:val="00D360A9"/>
    <w:rsid w:val="00D45E27"/>
    <w:rsid w:val="00D50F8A"/>
    <w:rsid w:val="00D52A89"/>
    <w:rsid w:val="00D53407"/>
    <w:rsid w:val="00D55644"/>
    <w:rsid w:val="00D561E2"/>
    <w:rsid w:val="00D61B22"/>
    <w:rsid w:val="00D62729"/>
    <w:rsid w:val="00D6280E"/>
    <w:rsid w:val="00D629A9"/>
    <w:rsid w:val="00D65306"/>
    <w:rsid w:val="00D65BF4"/>
    <w:rsid w:val="00D70F4D"/>
    <w:rsid w:val="00D73189"/>
    <w:rsid w:val="00D731A6"/>
    <w:rsid w:val="00D75F5C"/>
    <w:rsid w:val="00D76C92"/>
    <w:rsid w:val="00D777A7"/>
    <w:rsid w:val="00D77CBF"/>
    <w:rsid w:val="00D849AD"/>
    <w:rsid w:val="00D85D3F"/>
    <w:rsid w:val="00D861D2"/>
    <w:rsid w:val="00D865B7"/>
    <w:rsid w:val="00D87D8E"/>
    <w:rsid w:val="00D87FD3"/>
    <w:rsid w:val="00D91618"/>
    <w:rsid w:val="00D918E8"/>
    <w:rsid w:val="00D97CA6"/>
    <w:rsid w:val="00DA11EC"/>
    <w:rsid w:val="00DA1BFB"/>
    <w:rsid w:val="00DA3391"/>
    <w:rsid w:val="00DA33FA"/>
    <w:rsid w:val="00DA42E7"/>
    <w:rsid w:val="00DA4C73"/>
    <w:rsid w:val="00DA5457"/>
    <w:rsid w:val="00DB03D2"/>
    <w:rsid w:val="00DB2EE8"/>
    <w:rsid w:val="00DB43FD"/>
    <w:rsid w:val="00DB4DC6"/>
    <w:rsid w:val="00DB6DF1"/>
    <w:rsid w:val="00DC30F4"/>
    <w:rsid w:val="00DC42E4"/>
    <w:rsid w:val="00DC4AC6"/>
    <w:rsid w:val="00DC5B3F"/>
    <w:rsid w:val="00DC6738"/>
    <w:rsid w:val="00DC6BDE"/>
    <w:rsid w:val="00DC79FC"/>
    <w:rsid w:val="00DD1927"/>
    <w:rsid w:val="00DD6B03"/>
    <w:rsid w:val="00DD7110"/>
    <w:rsid w:val="00DE148B"/>
    <w:rsid w:val="00DE3A12"/>
    <w:rsid w:val="00DE608B"/>
    <w:rsid w:val="00DF16C1"/>
    <w:rsid w:val="00DF1F20"/>
    <w:rsid w:val="00DF3F28"/>
    <w:rsid w:val="00DF6619"/>
    <w:rsid w:val="00DF7201"/>
    <w:rsid w:val="00E008C3"/>
    <w:rsid w:val="00E00F53"/>
    <w:rsid w:val="00E01BA7"/>
    <w:rsid w:val="00E01EAA"/>
    <w:rsid w:val="00E022EE"/>
    <w:rsid w:val="00E02FF5"/>
    <w:rsid w:val="00E06238"/>
    <w:rsid w:val="00E06328"/>
    <w:rsid w:val="00E10397"/>
    <w:rsid w:val="00E11E43"/>
    <w:rsid w:val="00E1562E"/>
    <w:rsid w:val="00E1643E"/>
    <w:rsid w:val="00E17A92"/>
    <w:rsid w:val="00E21923"/>
    <w:rsid w:val="00E230A3"/>
    <w:rsid w:val="00E23355"/>
    <w:rsid w:val="00E23FCC"/>
    <w:rsid w:val="00E26085"/>
    <w:rsid w:val="00E31006"/>
    <w:rsid w:val="00E31EAE"/>
    <w:rsid w:val="00E33A0A"/>
    <w:rsid w:val="00E4608A"/>
    <w:rsid w:val="00E4674A"/>
    <w:rsid w:val="00E50375"/>
    <w:rsid w:val="00E52AE9"/>
    <w:rsid w:val="00E54BD1"/>
    <w:rsid w:val="00E55BE4"/>
    <w:rsid w:val="00E56937"/>
    <w:rsid w:val="00E628A1"/>
    <w:rsid w:val="00E62DEE"/>
    <w:rsid w:val="00E64549"/>
    <w:rsid w:val="00E64CDE"/>
    <w:rsid w:val="00E65991"/>
    <w:rsid w:val="00E66480"/>
    <w:rsid w:val="00E6746D"/>
    <w:rsid w:val="00E67918"/>
    <w:rsid w:val="00E67C96"/>
    <w:rsid w:val="00E70E00"/>
    <w:rsid w:val="00E735FC"/>
    <w:rsid w:val="00E82931"/>
    <w:rsid w:val="00E83D60"/>
    <w:rsid w:val="00E8501B"/>
    <w:rsid w:val="00E87469"/>
    <w:rsid w:val="00E87819"/>
    <w:rsid w:val="00E87DB1"/>
    <w:rsid w:val="00E93476"/>
    <w:rsid w:val="00E95E5A"/>
    <w:rsid w:val="00E96060"/>
    <w:rsid w:val="00EA0F48"/>
    <w:rsid w:val="00EA20EA"/>
    <w:rsid w:val="00EA3949"/>
    <w:rsid w:val="00EA3C29"/>
    <w:rsid w:val="00EA3E57"/>
    <w:rsid w:val="00EA53E6"/>
    <w:rsid w:val="00EA736C"/>
    <w:rsid w:val="00EB0B54"/>
    <w:rsid w:val="00EB1A7A"/>
    <w:rsid w:val="00EB2C25"/>
    <w:rsid w:val="00EB2E26"/>
    <w:rsid w:val="00EB3595"/>
    <w:rsid w:val="00EB4F99"/>
    <w:rsid w:val="00EB66BC"/>
    <w:rsid w:val="00EB6FCA"/>
    <w:rsid w:val="00EC2557"/>
    <w:rsid w:val="00EC36FF"/>
    <w:rsid w:val="00EC62FA"/>
    <w:rsid w:val="00EC6AEA"/>
    <w:rsid w:val="00EC7F25"/>
    <w:rsid w:val="00ED1A31"/>
    <w:rsid w:val="00ED2B6F"/>
    <w:rsid w:val="00ED4021"/>
    <w:rsid w:val="00ED51B4"/>
    <w:rsid w:val="00ED53E3"/>
    <w:rsid w:val="00ED6E15"/>
    <w:rsid w:val="00EE13D9"/>
    <w:rsid w:val="00EF1F8B"/>
    <w:rsid w:val="00EF2786"/>
    <w:rsid w:val="00EF441A"/>
    <w:rsid w:val="00F0353E"/>
    <w:rsid w:val="00F03BC1"/>
    <w:rsid w:val="00F048E3"/>
    <w:rsid w:val="00F06E3A"/>
    <w:rsid w:val="00F1199C"/>
    <w:rsid w:val="00F14942"/>
    <w:rsid w:val="00F16EA3"/>
    <w:rsid w:val="00F205D5"/>
    <w:rsid w:val="00F2123C"/>
    <w:rsid w:val="00F22D8D"/>
    <w:rsid w:val="00F23067"/>
    <w:rsid w:val="00F23E33"/>
    <w:rsid w:val="00F24CC3"/>
    <w:rsid w:val="00F24D03"/>
    <w:rsid w:val="00F30959"/>
    <w:rsid w:val="00F30F28"/>
    <w:rsid w:val="00F314AE"/>
    <w:rsid w:val="00F351D0"/>
    <w:rsid w:val="00F35BD5"/>
    <w:rsid w:val="00F40C47"/>
    <w:rsid w:val="00F414D3"/>
    <w:rsid w:val="00F4214E"/>
    <w:rsid w:val="00F46E21"/>
    <w:rsid w:val="00F540C5"/>
    <w:rsid w:val="00F55016"/>
    <w:rsid w:val="00F6406E"/>
    <w:rsid w:val="00F64929"/>
    <w:rsid w:val="00F64CAB"/>
    <w:rsid w:val="00F7345E"/>
    <w:rsid w:val="00F75359"/>
    <w:rsid w:val="00F76810"/>
    <w:rsid w:val="00F76834"/>
    <w:rsid w:val="00F7758F"/>
    <w:rsid w:val="00F8356F"/>
    <w:rsid w:val="00F8443A"/>
    <w:rsid w:val="00F84E86"/>
    <w:rsid w:val="00F906CD"/>
    <w:rsid w:val="00F93166"/>
    <w:rsid w:val="00F947AC"/>
    <w:rsid w:val="00F94FAC"/>
    <w:rsid w:val="00F9653D"/>
    <w:rsid w:val="00F9679C"/>
    <w:rsid w:val="00FA03CF"/>
    <w:rsid w:val="00FA05F9"/>
    <w:rsid w:val="00FA34DC"/>
    <w:rsid w:val="00FA3EB0"/>
    <w:rsid w:val="00FA5000"/>
    <w:rsid w:val="00FB121F"/>
    <w:rsid w:val="00FB2746"/>
    <w:rsid w:val="00FB68E6"/>
    <w:rsid w:val="00FB6BFD"/>
    <w:rsid w:val="00FC1C9A"/>
    <w:rsid w:val="00FC2A07"/>
    <w:rsid w:val="00FC44BB"/>
    <w:rsid w:val="00FC528C"/>
    <w:rsid w:val="00FC6FB4"/>
    <w:rsid w:val="00FD0A3A"/>
    <w:rsid w:val="00FD2328"/>
    <w:rsid w:val="00FD2D12"/>
    <w:rsid w:val="00FD4E93"/>
    <w:rsid w:val="00FD62EB"/>
    <w:rsid w:val="00FD7DFB"/>
    <w:rsid w:val="00FE65A6"/>
    <w:rsid w:val="00FE7B09"/>
    <w:rsid w:val="00FF0020"/>
    <w:rsid w:val="00FF5A0D"/>
    <w:rsid w:val="00FF6806"/>
    <w:rsid w:val="00FF6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484703"/>
    <w:pPr>
      <w:tabs>
        <w:tab w:val="center" w:pos="4680"/>
        <w:tab w:val="right" w:pos="9360"/>
      </w:tabs>
    </w:pPr>
  </w:style>
  <w:style w:type="character" w:customStyle="1" w:styleId="HeaderChar">
    <w:name w:val="Header Char"/>
    <w:basedOn w:val="DefaultParagraphFont"/>
    <w:link w:val="Header"/>
    <w:uiPriority w:val="99"/>
    <w:rsid w:val="00484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4703"/>
    <w:pPr>
      <w:tabs>
        <w:tab w:val="center" w:pos="4680"/>
        <w:tab w:val="right" w:pos="9360"/>
      </w:tabs>
    </w:pPr>
  </w:style>
  <w:style w:type="character" w:customStyle="1" w:styleId="FooterChar">
    <w:name w:val="Footer Char"/>
    <w:basedOn w:val="DefaultParagraphFont"/>
    <w:link w:val="Footer"/>
    <w:uiPriority w:val="99"/>
    <w:rsid w:val="004847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484703"/>
    <w:pPr>
      <w:tabs>
        <w:tab w:val="center" w:pos="4680"/>
        <w:tab w:val="right" w:pos="9360"/>
      </w:tabs>
    </w:pPr>
  </w:style>
  <w:style w:type="character" w:customStyle="1" w:styleId="HeaderChar">
    <w:name w:val="Header Char"/>
    <w:basedOn w:val="DefaultParagraphFont"/>
    <w:link w:val="Header"/>
    <w:uiPriority w:val="99"/>
    <w:rsid w:val="00484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4703"/>
    <w:pPr>
      <w:tabs>
        <w:tab w:val="center" w:pos="4680"/>
        <w:tab w:val="right" w:pos="9360"/>
      </w:tabs>
    </w:pPr>
  </w:style>
  <w:style w:type="character" w:customStyle="1" w:styleId="FooterChar">
    <w:name w:val="Footer Char"/>
    <w:basedOn w:val="DefaultParagraphFont"/>
    <w:link w:val="Footer"/>
    <w:uiPriority w:val="99"/>
    <w:rsid w:val="004847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9449">
      <w:bodyDiv w:val="1"/>
      <w:marLeft w:val="0"/>
      <w:marRight w:val="0"/>
      <w:marTop w:val="0"/>
      <w:marBottom w:val="0"/>
      <w:divBdr>
        <w:top w:val="none" w:sz="0" w:space="0" w:color="auto"/>
        <w:left w:val="none" w:sz="0" w:space="0" w:color="auto"/>
        <w:bottom w:val="none" w:sz="0" w:space="0" w:color="auto"/>
        <w:right w:val="none" w:sz="0" w:space="0" w:color="auto"/>
      </w:divBdr>
    </w:div>
    <w:div w:id="274991551">
      <w:bodyDiv w:val="1"/>
      <w:marLeft w:val="0"/>
      <w:marRight w:val="0"/>
      <w:marTop w:val="0"/>
      <w:marBottom w:val="0"/>
      <w:divBdr>
        <w:top w:val="none" w:sz="0" w:space="0" w:color="auto"/>
        <w:left w:val="none" w:sz="0" w:space="0" w:color="auto"/>
        <w:bottom w:val="none" w:sz="0" w:space="0" w:color="auto"/>
        <w:right w:val="none" w:sz="0" w:space="0" w:color="auto"/>
      </w:divBdr>
    </w:div>
    <w:div w:id="321127015">
      <w:bodyDiv w:val="1"/>
      <w:marLeft w:val="0"/>
      <w:marRight w:val="0"/>
      <w:marTop w:val="0"/>
      <w:marBottom w:val="0"/>
      <w:divBdr>
        <w:top w:val="none" w:sz="0" w:space="0" w:color="auto"/>
        <w:left w:val="none" w:sz="0" w:space="0" w:color="auto"/>
        <w:bottom w:val="none" w:sz="0" w:space="0" w:color="auto"/>
        <w:right w:val="none" w:sz="0" w:space="0" w:color="auto"/>
      </w:divBdr>
    </w:div>
    <w:div w:id="6102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EE9B-6822-4BE8-A72F-A7B0B507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Sheila Reimer</cp:lastModifiedBy>
  <cp:revision>5</cp:revision>
  <cp:lastPrinted>2023-07-06T18:50:00Z</cp:lastPrinted>
  <dcterms:created xsi:type="dcterms:W3CDTF">2023-07-06T14:51:00Z</dcterms:created>
  <dcterms:modified xsi:type="dcterms:W3CDTF">2023-07-06T18:50:00Z</dcterms:modified>
</cp:coreProperties>
</file>